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44" w:rsidRPr="00F02944" w:rsidRDefault="00D34644" w:rsidP="00D34644">
      <w:pPr>
        <w:jc w:val="center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:rsidR="00D34644" w:rsidRPr="00F02944" w:rsidRDefault="00810B69" w:rsidP="00264322">
      <w:pPr>
        <w:spacing w:after="200"/>
        <w:contextualSpacing/>
        <w:jc w:val="center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ИВДИВО Житомир </w:t>
      </w:r>
      <w:r w:rsidR="00834A0B" w:rsidRPr="00F02944">
        <w:rPr>
          <w:rFonts w:ascii="Times New Roman" w:hAnsi="Times New Roman"/>
          <w:sz w:val="24"/>
          <w:szCs w:val="24"/>
        </w:rPr>
        <w:t>8128 архетипа ИВ Аватара Синтеза Левия ИВАС Кут Хуми</w:t>
      </w:r>
    </w:p>
    <w:p w:rsidR="00810B69" w:rsidRPr="00F02944" w:rsidRDefault="000152B4" w:rsidP="00663768">
      <w:pPr>
        <w:spacing w:before="320" w:after="0"/>
        <w:ind w:left="680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</w:t>
      </w:r>
      <w:r w:rsidR="00834A0B" w:rsidRPr="00F02944">
        <w:rPr>
          <w:rFonts w:ascii="Times New Roman" w:hAnsi="Times New Roman"/>
          <w:sz w:val="24"/>
          <w:szCs w:val="24"/>
        </w:rPr>
        <w:t>огласовано</w:t>
      </w:r>
    </w:p>
    <w:p w:rsidR="00810B69" w:rsidRPr="00AC0C35" w:rsidRDefault="00810B69" w:rsidP="00663768">
      <w:pPr>
        <w:spacing w:after="0"/>
        <w:ind w:left="680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ИВАС КХ</w:t>
      </w:r>
      <w:r w:rsidR="00AC0C35" w:rsidRPr="00AC0C35">
        <w:rPr>
          <w:rFonts w:ascii="Times New Roman" w:hAnsi="Times New Roman"/>
          <w:sz w:val="24"/>
          <w:szCs w:val="24"/>
        </w:rPr>
        <w:t xml:space="preserve"> 30.09.2024</w:t>
      </w:r>
    </w:p>
    <w:p w:rsidR="006967E3" w:rsidRPr="00AC0C35" w:rsidRDefault="00C44EA3" w:rsidP="00663768">
      <w:pPr>
        <w:spacing w:after="320"/>
        <w:ind w:left="680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ИВАС Левий</w:t>
      </w:r>
      <w:r w:rsidR="00663768" w:rsidRPr="00F02944">
        <w:rPr>
          <w:rFonts w:ascii="Times New Roman" w:hAnsi="Times New Roman"/>
          <w:sz w:val="24"/>
          <w:szCs w:val="24"/>
          <w:lang w:val="uk-UA"/>
        </w:rPr>
        <w:t xml:space="preserve"> ИВАС КХ</w:t>
      </w:r>
      <w:r w:rsidR="00AC0C35" w:rsidRPr="00AC0C35">
        <w:rPr>
          <w:rFonts w:ascii="Times New Roman" w:hAnsi="Times New Roman"/>
          <w:sz w:val="24"/>
          <w:szCs w:val="24"/>
        </w:rPr>
        <w:t xml:space="preserve"> 30.09.2024</w:t>
      </w:r>
      <w:bookmarkStart w:id="0" w:name="_GoBack"/>
      <w:bookmarkEnd w:id="0"/>
    </w:p>
    <w:p w:rsidR="006967E3" w:rsidRPr="00F02944" w:rsidRDefault="006967E3" w:rsidP="005905D0">
      <w:pPr>
        <w:spacing w:after="320"/>
        <w:jc w:val="center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План Синтеза Подразделения ИВДИВО Житомир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 xml:space="preserve">8183/4087/3575/3063/2551/2039/1527/1015/503 </w:t>
      </w:r>
      <w:r w:rsidRPr="00F02944">
        <w:rPr>
          <w:rFonts w:ascii="Times New Roman" w:hAnsi="Times New Roman"/>
          <w:sz w:val="24"/>
          <w:szCs w:val="24"/>
        </w:rPr>
        <w:t>Изначально Вышестоящий Майтрейя-Аватар Изначально Вышестоящего Отца Я-Есмь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Информационный Синтез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Синтез Майтрейи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Синтез Высших Октоизвечных Высших Систем частей Изначально Вышестоящего Отца каждого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Синтез Всеединого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02944">
        <w:rPr>
          <w:rFonts w:ascii="Times New Roman" w:hAnsi="Times New Roman"/>
          <w:i/>
          <w:iCs/>
          <w:sz w:val="24"/>
          <w:szCs w:val="24"/>
        </w:rPr>
        <w:t>Синтез ИВДИВО-Ивдивостей каждого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02944">
        <w:rPr>
          <w:rFonts w:ascii="Times New Roman" w:hAnsi="Times New Roman"/>
          <w:i/>
          <w:iCs/>
          <w:sz w:val="24"/>
          <w:szCs w:val="24"/>
        </w:rPr>
        <w:t>Синтез Компетенций синтеза ИВДИВО-Ивдивостей Изначально Вышестоящего Отца каждого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503. 55. Тело Отец-человек-субъект-землянина Майтрейи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8055/3959/3447/2935/2423/1911/1399/887/375</w:t>
      </w:r>
      <w:bookmarkStart w:id="1" w:name="_Hlk54207630"/>
      <w:r w:rsidRPr="00F02944">
        <w:rPr>
          <w:rFonts w:ascii="Times New Roman" w:hAnsi="Times New Roman"/>
          <w:b/>
          <w:sz w:val="24"/>
          <w:szCs w:val="24"/>
        </w:rPr>
        <w:t xml:space="preserve"> </w:t>
      </w:r>
      <w:r w:rsidRPr="00F02944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Левий </w:t>
      </w:r>
      <w:bookmarkEnd w:id="1"/>
      <w:r w:rsidRPr="00F02944">
        <w:rPr>
          <w:rFonts w:ascii="Times New Roman" w:hAnsi="Times New Roman"/>
          <w:sz w:val="24"/>
          <w:szCs w:val="24"/>
        </w:rPr>
        <w:t xml:space="preserve">Синтез </w:t>
      </w:r>
      <w:bookmarkStart w:id="2" w:name="_Hlk29891661"/>
      <w:r w:rsidRPr="00F02944">
        <w:rPr>
          <w:rFonts w:ascii="Times New Roman" w:hAnsi="Times New Roman"/>
          <w:sz w:val="24"/>
          <w:szCs w:val="24"/>
        </w:rPr>
        <w:t xml:space="preserve">Всетики </w:t>
      </w:r>
      <w:bookmarkEnd w:id="2"/>
      <w:r w:rsidRPr="00F02944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Сверхкосмическое Управление Всетического тела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375. 55. всетическое тело Отец-человек-субъект-землянина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Hlk147680457"/>
      <w:r w:rsidRPr="00F02944">
        <w:rPr>
          <w:rFonts w:ascii="Times New Roman" w:hAnsi="Times New Roman"/>
          <w:b/>
          <w:sz w:val="24"/>
          <w:szCs w:val="24"/>
        </w:rPr>
        <w:t xml:space="preserve">7799/3703/3191/2679/2167/1655/1143/631/119 </w:t>
      </w:r>
      <w:r w:rsidRPr="00F02944">
        <w:rPr>
          <w:rFonts w:ascii="Times New Roman" w:hAnsi="Times New Roman"/>
          <w:sz w:val="24"/>
          <w:szCs w:val="24"/>
        </w:rPr>
        <w:t>Изначально Вышестоящая Аватаресса Синтеза Изначально Вышестоящего Отца Хлоя Синтез Правсетического тела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Сверхкосмический Отдел Всетики Изначально Вышестоящего Отца</w:t>
      </w:r>
    </w:p>
    <w:p w:rsidR="009E3C22" w:rsidRPr="00F02944" w:rsidRDefault="009E3C22" w:rsidP="00F02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119. 55. правсетическое тело Отец-человек-субъект-землянина</w:t>
      </w:r>
      <w:bookmarkEnd w:id="3"/>
    </w:p>
    <w:p w:rsidR="00AB3428" w:rsidRPr="00F02944" w:rsidRDefault="00AB3428" w:rsidP="00F029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70C" w:rsidRPr="00F02944" w:rsidRDefault="0003170C" w:rsidP="00F02944">
      <w:pPr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Мыслеобраз:</w:t>
      </w:r>
      <w:r w:rsidRPr="00F02944">
        <w:rPr>
          <w:rFonts w:ascii="Times New Roman" w:hAnsi="Times New Roman"/>
          <w:sz w:val="24"/>
          <w:szCs w:val="24"/>
        </w:rPr>
        <w:t xml:space="preserve"> </w:t>
      </w:r>
      <w:r w:rsidRPr="00F02944">
        <w:rPr>
          <w:rFonts w:ascii="Times New Roman" w:hAnsi="Times New Roman"/>
          <w:color w:val="000000"/>
          <w:sz w:val="24"/>
          <w:szCs w:val="24"/>
        </w:rPr>
        <w:t>Ивдивность Я-Настоящего Полномочного Компетентного Пути ИВ Отцом</w:t>
      </w:r>
    </w:p>
    <w:p w:rsidR="0003170C" w:rsidRPr="00F02944" w:rsidRDefault="0003170C" w:rsidP="00F02944">
      <w:pPr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Цель:</w:t>
      </w:r>
      <w:r w:rsidRPr="00F02944">
        <w:rPr>
          <w:rFonts w:ascii="Times New Roman" w:hAnsi="Times New Roman"/>
          <w:sz w:val="24"/>
          <w:szCs w:val="24"/>
        </w:rPr>
        <w:t xml:space="preserve"> </w:t>
      </w:r>
      <w:r w:rsidRPr="00F02944">
        <w:rPr>
          <w:rFonts w:ascii="Times New Roman" w:hAnsi="Times New Roman"/>
          <w:color w:val="000000"/>
          <w:sz w:val="24"/>
          <w:szCs w:val="24"/>
        </w:rPr>
        <w:t>Организация явления Огня Подразделения индивидуализированностью аватарской реализации делом</w:t>
      </w:r>
    </w:p>
    <w:p w:rsidR="0003170C" w:rsidRPr="00F02944" w:rsidRDefault="0003170C" w:rsidP="00F02944">
      <w:pPr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Задача:</w:t>
      </w:r>
      <w:r w:rsidRPr="00F02944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F02944">
        <w:rPr>
          <w:rFonts w:ascii="Times New Roman" w:hAnsi="Times New Roman"/>
          <w:color w:val="000000"/>
          <w:sz w:val="24"/>
          <w:szCs w:val="24"/>
        </w:rPr>
        <w:t>Генезис Частностей ИВО Парадигмальностью синтез-космической Жизни Отец-Человек-Субъекта</w:t>
      </w:r>
    </w:p>
    <w:p w:rsidR="00EC721E" w:rsidRPr="00F02944" w:rsidRDefault="0003170C" w:rsidP="00F02944">
      <w:pPr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Устремление:</w:t>
      </w:r>
      <w:r w:rsidRPr="00F02944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F02944">
        <w:rPr>
          <w:rFonts w:ascii="Times New Roman" w:hAnsi="Times New Roman"/>
          <w:color w:val="000000"/>
          <w:sz w:val="24"/>
          <w:szCs w:val="24"/>
        </w:rPr>
        <w:t>Потенциализация жизни 5-рицей реализации Человек-Землян концентрацией синтезфизичности синтеза космических архетипов</w:t>
      </w:r>
    </w:p>
    <w:p w:rsidR="006A21DB" w:rsidRPr="00F02944" w:rsidRDefault="006A21DB" w:rsidP="00F0294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02944">
        <w:rPr>
          <w:rFonts w:ascii="Times New Roman" w:hAnsi="Times New Roman"/>
          <w:b/>
          <w:sz w:val="24"/>
          <w:szCs w:val="24"/>
        </w:rPr>
        <w:t>Станца:</w:t>
      </w:r>
      <w:r w:rsidRPr="00F02944">
        <w:rPr>
          <w:rFonts w:ascii="Times New Roman" w:hAnsi="Times New Roman"/>
          <w:color w:val="2800FF"/>
          <w:sz w:val="24"/>
          <w:szCs w:val="24"/>
          <w:lang w:val="uk-UA"/>
        </w:rPr>
        <w:t xml:space="preserve"> </w:t>
      </w:r>
      <w:r w:rsidRPr="00F02944">
        <w:rPr>
          <w:rFonts w:ascii="Times New Roman" w:hAnsi="Times New Roman"/>
          <w:sz w:val="24"/>
          <w:szCs w:val="24"/>
          <w:lang w:val="uk-UA"/>
        </w:rPr>
        <w:t>Синтезом Имперации Я-Есмь Рацио</w:t>
      </w:r>
    </w:p>
    <w:p w:rsidR="0025370F" w:rsidRPr="00F02944" w:rsidRDefault="006524AF" w:rsidP="00F0294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2944">
        <w:rPr>
          <w:rFonts w:ascii="Times New Roman" w:hAnsi="Times New Roman"/>
          <w:b/>
          <w:sz w:val="24"/>
          <w:szCs w:val="24"/>
        </w:rPr>
        <w:t>Фа:</w:t>
      </w:r>
      <w:r w:rsidR="0025370F" w:rsidRPr="00F02944">
        <w:rPr>
          <w:rFonts w:ascii="Times New Roman" w:hAnsi="Times New Roman"/>
          <w:color w:val="000000"/>
          <w:sz w:val="24"/>
          <w:szCs w:val="24"/>
          <w:lang w:val="uk-UA"/>
        </w:rPr>
        <w:t xml:space="preserve"> Фа-Есмь И</w:t>
      </w:r>
      <w:r w:rsidR="002E0F41" w:rsidRPr="00F02944">
        <w:rPr>
          <w:rFonts w:ascii="Times New Roman" w:hAnsi="Times New Roman"/>
          <w:color w:val="000000"/>
          <w:sz w:val="24"/>
          <w:szCs w:val="24"/>
        </w:rPr>
        <w:t xml:space="preserve">значально Вышестоящего </w:t>
      </w:r>
      <w:r w:rsidR="0025370F" w:rsidRPr="00F02944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2E0F41" w:rsidRPr="00F02944">
        <w:rPr>
          <w:rFonts w:ascii="Times New Roman" w:hAnsi="Times New Roman"/>
          <w:color w:val="000000"/>
          <w:sz w:val="24"/>
          <w:szCs w:val="24"/>
          <w:lang w:val="uk-UA"/>
        </w:rPr>
        <w:t>тца</w:t>
      </w:r>
    </w:p>
    <w:p w:rsidR="0003170C" w:rsidRPr="00F02944" w:rsidRDefault="0003170C" w:rsidP="00F029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47B" w:rsidRPr="00F02944" w:rsidRDefault="009C047B" w:rsidP="00F02944">
      <w:pPr>
        <w:pStyle w:val="a5"/>
        <w:numPr>
          <w:ilvl w:val="0"/>
          <w:numId w:val="1"/>
        </w:numPr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Синтез Подразделения ИВДИВО</w:t>
      </w:r>
    </w:p>
    <w:p w:rsidR="00141E18" w:rsidRPr="00F02944" w:rsidRDefault="00141E18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Изначально Вышестоящего Отца</w:t>
      </w:r>
    </w:p>
    <w:p w:rsidR="00AB76B2" w:rsidRPr="00F02944" w:rsidRDefault="0060380B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24 Высших Частей ИВО выражения Должностно Полномочными Подразделения</w:t>
      </w:r>
    </w:p>
    <w:p w:rsidR="00AB76B2" w:rsidRPr="00F02944" w:rsidRDefault="0060380B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Я-Есмь Изначально Вышестоящего Отца</w:t>
      </w:r>
    </w:p>
    <w:p w:rsidR="0060380B" w:rsidRPr="00F02944" w:rsidRDefault="0060380B" w:rsidP="00F02944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Информационный Синтез Изначально Вышестоящего Отца</w:t>
      </w:r>
    </w:p>
    <w:p w:rsidR="0060380B" w:rsidRPr="00F02944" w:rsidRDefault="0060380B" w:rsidP="00F02944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Синтез Майтрейи Изначально Вышестоящего Отца</w:t>
      </w:r>
    </w:p>
    <w:p w:rsidR="0060380B" w:rsidRPr="00F02944" w:rsidRDefault="0060380B" w:rsidP="00F02944">
      <w:pPr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Синтез Высших Октоизвечных Высших Систем частей Изначально Вышестоящего Отца каждого</w:t>
      </w:r>
    </w:p>
    <w:p w:rsidR="0060380B" w:rsidRPr="00F02944" w:rsidRDefault="0060380B" w:rsidP="00F02944">
      <w:pPr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02944">
        <w:rPr>
          <w:rFonts w:ascii="Times New Roman" w:hAnsi="Times New Roman"/>
          <w:bCs/>
          <w:sz w:val="24"/>
          <w:szCs w:val="24"/>
        </w:rPr>
        <w:t>Синтез Всеединого Изначально Вышестоящего Отца</w:t>
      </w:r>
    </w:p>
    <w:p w:rsidR="0060380B" w:rsidRPr="00F02944" w:rsidRDefault="0060380B" w:rsidP="00F02944">
      <w:pPr>
        <w:spacing w:after="0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F02944">
        <w:rPr>
          <w:rFonts w:ascii="Times New Roman" w:hAnsi="Times New Roman"/>
          <w:iCs/>
          <w:sz w:val="24"/>
          <w:szCs w:val="24"/>
        </w:rPr>
        <w:t>Синтез ИВДИВО-Ивдивостей каждого</w:t>
      </w:r>
    </w:p>
    <w:p w:rsidR="0060380B" w:rsidRPr="00F02944" w:rsidRDefault="0060380B" w:rsidP="00F02944">
      <w:pPr>
        <w:spacing w:after="0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F02944">
        <w:rPr>
          <w:rFonts w:ascii="Times New Roman" w:hAnsi="Times New Roman"/>
          <w:iCs/>
          <w:sz w:val="24"/>
          <w:szCs w:val="24"/>
        </w:rPr>
        <w:t>Синтез Компетенций синтеза ИВДИВО-Ивдивостей Изначально Вышестоящего Отца каждого</w:t>
      </w:r>
    </w:p>
    <w:p w:rsidR="003E369F" w:rsidRPr="00F02944" w:rsidRDefault="003E369F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Синтеза ИВО ИВАС Кут Хуми</w:t>
      </w:r>
    </w:p>
    <w:p w:rsidR="0060380B" w:rsidRPr="00F02944" w:rsidRDefault="004C332E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Синтез Всетики </w:t>
      </w:r>
      <w:r w:rsidR="00F93A5D" w:rsidRPr="00F02944">
        <w:rPr>
          <w:rFonts w:ascii="Times New Roman" w:hAnsi="Times New Roman"/>
          <w:sz w:val="24"/>
          <w:szCs w:val="24"/>
        </w:rPr>
        <w:t>ИВО ИВАС Левия</w:t>
      </w:r>
    </w:p>
    <w:p w:rsidR="009104D4" w:rsidRPr="00F02944" w:rsidRDefault="009104D4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Части Всетическое тело ИВО</w:t>
      </w:r>
    </w:p>
    <w:p w:rsidR="00643F6D" w:rsidRPr="00F02944" w:rsidRDefault="00643F6D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lastRenderedPageBreak/>
        <w:t>Синтез Сверхкосмического Управления Всетического тела Изначально Вышестоящего Отца</w:t>
      </w:r>
    </w:p>
    <w:p w:rsidR="00AE40E5" w:rsidRPr="00F02944" w:rsidRDefault="00AE40E5" w:rsidP="00F02944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Советов Подразделения ИВДИВО Житомир</w:t>
      </w:r>
    </w:p>
    <w:p w:rsidR="00F93A5D" w:rsidRPr="00F02944" w:rsidRDefault="00F93A5D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Синтез 24 ИВАС </w:t>
      </w:r>
      <w:r w:rsidR="009104D4" w:rsidRPr="00F02944">
        <w:rPr>
          <w:rFonts w:ascii="Times New Roman" w:hAnsi="Times New Roman"/>
          <w:sz w:val="24"/>
          <w:szCs w:val="24"/>
        </w:rPr>
        <w:t>служения Должностно Полномочных Подразделения</w:t>
      </w:r>
    </w:p>
    <w:p w:rsidR="009104D4" w:rsidRPr="00F02944" w:rsidRDefault="009104D4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24 Частей горизонтов служения Должностно Полномочных Подразделения</w:t>
      </w:r>
    </w:p>
    <w:p w:rsidR="007B1525" w:rsidRPr="00F02944" w:rsidRDefault="007B1525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24 Организаций служения Должностно Полномочных Подразделения</w:t>
      </w:r>
    </w:p>
    <w:p w:rsidR="006C0D4A" w:rsidRPr="00F02944" w:rsidRDefault="009104D4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Ядер Синтеза, стяженных в Подразделении ИВДИВО Житомир</w:t>
      </w:r>
    </w:p>
    <w:p w:rsidR="00181D70" w:rsidRPr="00F02944" w:rsidRDefault="00181D70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1-го курса Посвященного ИВО, развертывающегося в Подразделении</w:t>
      </w:r>
    </w:p>
    <w:p w:rsidR="006C0D4A" w:rsidRDefault="006C0D4A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Ядра Синтеза 512-рицы Метагалактических Частей годичной разработки ракурсом 14-го горизонта</w:t>
      </w:r>
    </w:p>
    <w:p w:rsidR="006C0D4A" w:rsidRPr="00F02944" w:rsidRDefault="006C0D4A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Синтез ИВДИВО-тела прасубъядерности </w:t>
      </w:r>
      <w:r w:rsidR="00B22DBF">
        <w:rPr>
          <w:rFonts w:ascii="Times New Roman" w:hAnsi="Times New Roman"/>
          <w:sz w:val="24"/>
          <w:szCs w:val="24"/>
        </w:rPr>
        <w:t xml:space="preserve">ИВО </w:t>
      </w:r>
      <w:r w:rsidRPr="00F02944">
        <w:rPr>
          <w:rFonts w:ascii="Times New Roman" w:hAnsi="Times New Roman"/>
          <w:sz w:val="24"/>
          <w:szCs w:val="24"/>
        </w:rPr>
        <w:t>Человека Планеты Земля командного выражения</w:t>
      </w:r>
    </w:p>
    <w:p w:rsidR="009104D4" w:rsidRPr="00F02944" w:rsidRDefault="00B0537A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Компетенций командного и индивидуального выражения</w:t>
      </w:r>
    </w:p>
    <w:p w:rsidR="00B0537A" w:rsidRPr="00F02944" w:rsidRDefault="00B0537A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Полномочий командного и индивидуального выражения</w:t>
      </w:r>
    </w:p>
    <w:p w:rsidR="00B0537A" w:rsidRPr="00F02944" w:rsidRDefault="00B0537A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Синтез-космической реализации командного и индивидуального выражения</w:t>
      </w:r>
    </w:p>
    <w:p w:rsidR="00B0537A" w:rsidRPr="00F02944" w:rsidRDefault="00B0537A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ИВДИВО-реализации командного и индивидуального выражения</w:t>
      </w:r>
    </w:p>
    <w:p w:rsidR="00AE40E5" w:rsidRPr="00F02944" w:rsidRDefault="00AE40E5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4-рицы Подразделения ИВДИВО на 2024-25гг</w:t>
      </w:r>
    </w:p>
    <w:p w:rsidR="00AE40E5" w:rsidRPr="00F02944" w:rsidRDefault="00AE40E5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Синтез Станцы Подразделения ИВДИВО на 2024-25гг</w:t>
      </w:r>
    </w:p>
    <w:p w:rsidR="0060380B" w:rsidRPr="00F02944" w:rsidRDefault="0060380B" w:rsidP="00F0294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A3995" w:rsidRPr="00F02944" w:rsidRDefault="007A3995" w:rsidP="00F02944">
      <w:pPr>
        <w:pStyle w:val="a5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Структурная организация Подразделения ИВДИВО</w:t>
      </w:r>
    </w:p>
    <w:p w:rsidR="005A39CB" w:rsidRPr="00F02944" w:rsidRDefault="005A39CB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Ядро Синтеза Подразделения</w:t>
      </w:r>
      <w:r w:rsidR="00A25454" w:rsidRPr="00F02944">
        <w:rPr>
          <w:rFonts w:ascii="Times New Roman" w:hAnsi="Times New Roman"/>
          <w:sz w:val="24"/>
          <w:szCs w:val="24"/>
        </w:rPr>
        <w:t xml:space="preserve"> ИВДИВО Житомир</w:t>
      </w:r>
    </w:p>
    <w:p w:rsidR="00F37787" w:rsidRPr="00F02944" w:rsidRDefault="00F37787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Нить Синтеза с Ядрами Синтеза Подразделения ИВДИВО Житомир</w:t>
      </w:r>
    </w:p>
    <w:p w:rsidR="00541B57" w:rsidRPr="00F02944" w:rsidRDefault="00541B57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Столп Высших Частей Изначально Вышестоящего Отца Должностно Полномочных Подразделения ИВДИВО Житомир</w:t>
      </w:r>
    </w:p>
    <w:p w:rsidR="005C5AAA" w:rsidRPr="00F02944" w:rsidRDefault="005A39CB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Столп </w:t>
      </w:r>
      <w:r w:rsidR="005C5AAA" w:rsidRPr="00F02944">
        <w:rPr>
          <w:rFonts w:ascii="Times New Roman" w:hAnsi="Times New Roman"/>
          <w:sz w:val="24"/>
          <w:szCs w:val="24"/>
        </w:rPr>
        <w:t>Должностно Полномочных Подразделения ИВДИВО Житомир</w:t>
      </w:r>
    </w:p>
    <w:p w:rsidR="005A39CB" w:rsidRPr="00F02944" w:rsidRDefault="005A39CB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Сфера Подразделения</w:t>
      </w:r>
      <w:r w:rsidR="00331587" w:rsidRPr="00F02944">
        <w:rPr>
          <w:rFonts w:ascii="Times New Roman" w:hAnsi="Times New Roman"/>
          <w:sz w:val="24"/>
          <w:szCs w:val="24"/>
        </w:rPr>
        <w:t xml:space="preserve"> </w:t>
      </w:r>
      <w:r w:rsidR="00A25454" w:rsidRPr="00F02944">
        <w:rPr>
          <w:rFonts w:ascii="Times New Roman" w:hAnsi="Times New Roman"/>
          <w:sz w:val="24"/>
          <w:szCs w:val="24"/>
        </w:rPr>
        <w:t>ИВДИВО Житомир</w:t>
      </w:r>
    </w:p>
    <w:p w:rsidR="005A39CB" w:rsidRPr="00F02944" w:rsidRDefault="005A39CB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Чаша Подразделения</w:t>
      </w:r>
      <w:r w:rsidR="00331587" w:rsidRPr="00F02944">
        <w:rPr>
          <w:rFonts w:ascii="Times New Roman" w:hAnsi="Times New Roman"/>
          <w:sz w:val="24"/>
          <w:szCs w:val="24"/>
        </w:rPr>
        <w:t xml:space="preserve"> </w:t>
      </w:r>
      <w:r w:rsidR="00A25454" w:rsidRPr="00F02944">
        <w:rPr>
          <w:rFonts w:ascii="Times New Roman" w:hAnsi="Times New Roman"/>
          <w:sz w:val="24"/>
          <w:szCs w:val="24"/>
        </w:rPr>
        <w:t>ИВДИВО Житомир</w:t>
      </w:r>
    </w:p>
    <w:p w:rsidR="005A39CB" w:rsidRPr="00F02944" w:rsidRDefault="007C0670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ИВДИВО-</w:t>
      </w:r>
      <w:r w:rsidR="005A39CB" w:rsidRPr="00F02944">
        <w:rPr>
          <w:rFonts w:ascii="Times New Roman" w:hAnsi="Times New Roman"/>
          <w:sz w:val="24"/>
          <w:szCs w:val="24"/>
        </w:rPr>
        <w:t>Здания Подразделения</w:t>
      </w:r>
      <w:r w:rsidR="00331587" w:rsidRPr="00F02944">
        <w:rPr>
          <w:rFonts w:ascii="Times New Roman" w:hAnsi="Times New Roman"/>
          <w:sz w:val="24"/>
          <w:szCs w:val="24"/>
        </w:rPr>
        <w:t xml:space="preserve"> </w:t>
      </w:r>
      <w:r w:rsidR="00A25454" w:rsidRPr="00F02944">
        <w:rPr>
          <w:rFonts w:ascii="Times New Roman" w:hAnsi="Times New Roman"/>
          <w:sz w:val="24"/>
          <w:szCs w:val="24"/>
        </w:rPr>
        <w:t>ИВДИВО Житомир</w:t>
      </w:r>
      <w:r w:rsidRPr="00F02944">
        <w:rPr>
          <w:rFonts w:ascii="Times New Roman" w:hAnsi="Times New Roman"/>
          <w:sz w:val="24"/>
          <w:szCs w:val="24"/>
        </w:rPr>
        <w:t xml:space="preserve"> в ИВДИВО-полисах ИВО и ИВДИВО-полисах ИВАС КХ 16 видов Космосов и синтезфизически развернутых архетипов Космосов</w:t>
      </w:r>
    </w:p>
    <w:p w:rsidR="005A39CB" w:rsidRPr="00F02944" w:rsidRDefault="007C0670" w:rsidP="00F02944">
      <w:pPr>
        <w:pStyle w:val="a5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ИВДИВО-</w:t>
      </w:r>
      <w:r w:rsidR="000A5387" w:rsidRPr="00F02944">
        <w:rPr>
          <w:rFonts w:ascii="Times New Roman" w:hAnsi="Times New Roman"/>
          <w:sz w:val="24"/>
          <w:szCs w:val="24"/>
        </w:rPr>
        <w:t xml:space="preserve">Здание </w:t>
      </w:r>
      <w:r w:rsidRPr="00F02944">
        <w:rPr>
          <w:rFonts w:ascii="Times New Roman" w:hAnsi="Times New Roman"/>
          <w:sz w:val="24"/>
          <w:szCs w:val="24"/>
        </w:rPr>
        <w:t xml:space="preserve">территории </w:t>
      </w:r>
      <w:r w:rsidR="000A5387" w:rsidRPr="00F02944">
        <w:rPr>
          <w:rFonts w:ascii="Times New Roman" w:hAnsi="Times New Roman"/>
          <w:sz w:val="24"/>
          <w:szCs w:val="24"/>
        </w:rPr>
        <w:t>ИВДИВО-</w:t>
      </w:r>
      <w:r w:rsidR="00A25454" w:rsidRPr="00F02944">
        <w:rPr>
          <w:rFonts w:ascii="Times New Roman" w:hAnsi="Times New Roman"/>
          <w:sz w:val="24"/>
          <w:szCs w:val="24"/>
        </w:rPr>
        <w:t>Житомир</w:t>
      </w:r>
    </w:p>
    <w:p w:rsidR="007A3995" w:rsidRPr="00F02944" w:rsidRDefault="009C0473" w:rsidP="00F02944">
      <w:pPr>
        <w:pStyle w:val="a5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Компетенции Подразделения ИВДИВО</w:t>
      </w:r>
    </w:p>
    <w:p w:rsidR="00F637C6" w:rsidRPr="00F02944" w:rsidRDefault="00F637C6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Ведущая Компетенция ракурсом Подразделения</w:t>
      </w:r>
      <w:r w:rsidR="00AD0BA7" w:rsidRPr="00F02944">
        <w:rPr>
          <w:rFonts w:ascii="Times New Roman" w:hAnsi="Times New Roman"/>
          <w:sz w:val="24"/>
          <w:szCs w:val="24"/>
        </w:rPr>
        <w:t xml:space="preserve"> ИВДИВО Житомир</w:t>
      </w:r>
      <w:r w:rsidRPr="00F02944">
        <w:rPr>
          <w:rFonts w:ascii="Times New Roman" w:hAnsi="Times New Roman"/>
          <w:sz w:val="24"/>
          <w:szCs w:val="24"/>
        </w:rPr>
        <w:t xml:space="preserve"> – </w:t>
      </w:r>
      <w:r w:rsidR="00AB17E2" w:rsidRPr="00F02944">
        <w:rPr>
          <w:rFonts w:ascii="Times New Roman" w:hAnsi="Times New Roman"/>
          <w:sz w:val="24"/>
          <w:szCs w:val="24"/>
        </w:rPr>
        <w:t>ИВДИВО-Ивдивость</w:t>
      </w:r>
      <w:r w:rsidRPr="00F02944">
        <w:rPr>
          <w:rFonts w:ascii="Times New Roman" w:hAnsi="Times New Roman"/>
          <w:sz w:val="24"/>
          <w:szCs w:val="24"/>
        </w:rPr>
        <w:t xml:space="preserve"> ИВО</w:t>
      </w:r>
      <w:r w:rsidR="00C21ADD" w:rsidRPr="00F02944">
        <w:rPr>
          <w:rFonts w:ascii="Times New Roman" w:hAnsi="Times New Roman"/>
          <w:sz w:val="24"/>
          <w:szCs w:val="24"/>
        </w:rPr>
        <w:t xml:space="preserve">, насыщенность – </w:t>
      </w:r>
      <w:r w:rsidR="00AD0BA7" w:rsidRPr="00F02944">
        <w:rPr>
          <w:rFonts w:ascii="Times New Roman" w:hAnsi="Times New Roman"/>
          <w:sz w:val="24"/>
          <w:szCs w:val="24"/>
        </w:rPr>
        <w:t>Компетенции Синтеза ИВДИВО-Ивдивостей ИВО</w:t>
      </w:r>
    </w:p>
    <w:p w:rsidR="00B26865" w:rsidRPr="00F02944" w:rsidRDefault="00B26865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Компетенции </w:t>
      </w:r>
      <w:r w:rsidR="004A79E5" w:rsidRPr="00F02944">
        <w:rPr>
          <w:rFonts w:ascii="Times New Roman" w:hAnsi="Times New Roman"/>
          <w:sz w:val="24"/>
          <w:szCs w:val="24"/>
        </w:rPr>
        <w:t xml:space="preserve">1-4 </w:t>
      </w:r>
      <w:r w:rsidR="007E65E8" w:rsidRPr="00F02944">
        <w:rPr>
          <w:rFonts w:ascii="Times New Roman" w:hAnsi="Times New Roman"/>
          <w:sz w:val="24"/>
          <w:szCs w:val="24"/>
        </w:rPr>
        <w:t>курсов Синтеза 64-ричного Синтеза ИВО</w:t>
      </w:r>
    </w:p>
    <w:p w:rsidR="00F637C6" w:rsidRPr="00F02944" w:rsidRDefault="00C21ADD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Компетенци</w:t>
      </w:r>
      <w:r w:rsidR="00D47E05" w:rsidRPr="00F02944">
        <w:rPr>
          <w:rFonts w:ascii="Times New Roman" w:hAnsi="Times New Roman"/>
          <w:sz w:val="24"/>
          <w:szCs w:val="24"/>
        </w:rPr>
        <w:t>и</w:t>
      </w:r>
      <w:r w:rsidRPr="00F02944">
        <w:rPr>
          <w:rFonts w:ascii="Times New Roman" w:hAnsi="Times New Roman"/>
          <w:sz w:val="24"/>
          <w:szCs w:val="24"/>
        </w:rPr>
        <w:t xml:space="preserve"> Совета ИВО</w:t>
      </w:r>
    </w:p>
    <w:p w:rsidR="00101393" w:rsidRPr="00F02944" w:rsidRDefault="00101393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Компетенции Должностного Совета Подразделения ИВДИВО</w:t>
      </w:r>
    </w:p>
    <w:p w:rsidR="00F637C6" w:rsidRPr="00F02944" w:rsidRDefault="00F637C6" w:rsidP="00F02944">
      <w:pPr>
        <w:pStyle w:val="a5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Компетенци</w:t>
      </w:r>
      <w:r w:rsidR="00D47E05" w:rsidRPr="00F02944">
        <w:rPr>
          <w:rFonts w:ascii="Times New Roman" w:hAnsi="Times New Roman"/>
          <w:sz w:val="24"/>
          <w:szCs w:val="24"/>
        </w:rPr>
        <w:t>и</w:t>
      </w:r>
      <w:r w:rsidR="006A58AD" w:rsidRPr="00F02944">
        <w:rPr>
          <w:rFonts w:ascii="Times New Roman" w:hAnsi="Times New Roman"/>
          <w:sz w:val="24"/>
          <w:szCs w:val="24"/>
        </w:rPr>
        <w:t xml:space="preserve"> </w:t>
      </w:r>
      <w:r w:rsidR="00C21ADD" w:rsidRPr="00F02944">
        <w:rPr>
          <w:rFonts w:ascii="Times New Roman" w:hAnsi="Times New Roman"/>
          <w:sz w:val="24"/>
          <w:szCs w:val="24"/>
        </w:rPr>
        <w:t xml:space="preserve">Совета </w:t>
      </w:r>
      <w:r w:rsidR="00101393" w:rsidRPr="00F02944">
        <w:rPr>
          <w:rFonts w:ascii="Times New Roman" w:hAnsi="Times New Roman"/>
          <w:sz w:val="24"/>
          <w:szCs w:val="24"/>
        </w:rPr>
        <w:t>Парадигмы Подразделения ИВДИВО</w:t>
      </w:r>
    </w:p>
    <w:p w:rsidR="00F637C6" w:rsidRPr="00F02944" w:rsidRDefault="00F637C6" w:rsidP="00F02944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Компетенции Должностно Полномочных</w:t>
      </w:r>
      <w:r w:rsidR="00D47E05" w:rsidRPr="00F02944">
        <w:rPr>
          <w:rFonts w:ascii="Times New Roman" w:hAnsi="Times New Roman"/>
          <w:sz w:val="24"/>
          <w:szCs w:val="24"/>
        </w:rPr>
        <w:t>, утвержденных в Столпе Подразделения</w:t>
      </w:r>
      <w:r w:rsidR="00CE78ED" w:rsidRPr="00F02944">
        <w:rPr>
          <w:rFonts w:ascii="Times New Roman" w:hAnsi="Times New Roman"/>
          <w:sz w:val="24"/>
          <w:szCs w:val="24"/>
        </w:rPr>
        <w:t xml:space="preserve"> ИВДИВО</w:t>
      </w:r>
    </w:p>
    <w:p w:rsidR="00B26865" w:rsidRPr="00F02944" w:rsidRDefault="00B26865" w:rsidP="00F02944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C0473" w:rsidRPr="00F02944" w:rsidRDefault="00E32FC3" w:rsidP="00F02944">
      <w:pPr>
        <w:pStyle w:val="a5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Советы</w:t>
      </w:r>
      <w:r w:rsidR="009C0473" w:rsidRPr="00F02944">
        <w:rPr>
          <w:rFonts w:ascii="Times New Roman" w:hAnsi="Times New Roman"/>
          <w:b/>
          <w:sz w:val="24"/>
          <w:szCs w:val="24"/>
        </w:rPr>
        <w:t xml:space="preserve"> Подразделения</w:t>
      </w:r>
      <w:r w:rsidR="000D00B5" w:rsidRPr="00F02944">
        <w:rPr>
          <w:rFonts w:ascii="Times New Roman" w:hAnsi="Times New Roman"/>
          <w:b/>
          <w:sz w:val="24"/>
          <w:szCs w:val="24"/>
        </w:rPr>
        <w:t xml:space="preserve"> ИВДИВО</w:t>
      </w:r>
    </w:p>
    <w:p w:rsidR="000D00B5" w:rsidRPr="00F02944" w:rsidRDefault="009C0473" w:rsidP="00F02944">
      <w:pPr>
        <w:pStyle w:val="a5"/>
        <w:numPr>
          <w:ilvl w:val="0"/>
          <w:numId w:val="15"/>
        </w:numPr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Совет ИВО</w:t>
      </w:r>
      <w:r w:rsidR="00134AC7" w:rsidRPr="00F02944">
        <w:rPr>
          <w:rFonts w:ascii="Times New Roman" w:hAnsi="Times New Roman"/>
          <w:sz w:val="24"/>
          <w:szCs w:val="24"/>
        </w:rPr>
        <w:t xml:space="preserve"> в составе 24</w:t>
      </w:r>
      <w:r w:rsidR="00ED5195" w:rsidRPr="00F02944">
        <w:rPr>
          <w:rFonts w:ascii="Times New Roman" w:hAnsi="Times New Roman"/>
          <w:sz w:val="24"/>
          <w:szCs w:val="24"/>
        </w:rPr>
        <w:t xml:space="preserve"> Аватаров ИВО о</w:t>
      </w:r>
      <w:r w:rsidR="000D00B5" w:rsidRPr="00F02944">
        <w:rPr>
          <w:rFonts w:ascii="Times New Roman" w:hAnsi="Times New Roman"/>
          <w:sz w:val="24"/>
          <w:szCs w:val="24"/>
        </w:rPr>
        <w:t xml:space="preserve">существляет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ИВО ИВАС Кут Хуми, Изначально Вышестоящих Аватаров/Аватаресс, видов 8-рицы и Компетенций, </w:t>
      </w:r>
      <w:r w:rsidR="0020268D" w:rsidRPr="00F02944">
        <w:rPr>
          <w:rFonts w:ascii="Times New Roman" w:hAnsi="Times New Roman"/>
          <w:sz w:val="24"/>
          <w:szCs w:val="24"/>
        </w:rPr>
        <w:t>о</w:t>
      </w:r>
      <w:r w:rsidR="000D00B5" w:rsidRPr="00F02944">
        <w:rPr>
          <w:rFonts w:ascii="Times New Roman" w:hAnsi="Times New Roman"/>
          <w:sz w:val="24"/>
          <w:szCs w:val="24"/>
        </w:rPr>
        <w:t>тдельных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:rsidR="00C315B8" w:rsidRPr="00F02944" w:rsidRDefault="00C315B8" w:rsidP="00F02944">
      <w:pPr>
        <w:pStyle w:val="a5"/>
        <w:numPr>
          <w:ilvl w:val="0"/>
          <w:numId w:val="15"/>
        </w:numPr>
        <w:spacing w:after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Должностной Совет Подразделения ИВДИВО в составе Главы Совета ИВО, </w:t>
      </w:r>
      <w:r w:rsidR="00B50093" w:rsidRPr="00F02944">
        <w:rPr>
          <w:rFonts w:ascii="Times New Roman" w:hAnsi="Times New Roman"/>
          <w:sz w:val="24"/>
          <w:szCs w:val="24"/>
        </w:rPr>
        <w:t xml:space="preserve">Главы Совета Синтеза ИВО, </w:t>
      </w:r>
      <w:r w:rsidRPr="00F02944">
        <w:rPr>
          <w:rFonts w:ascii="Times New Roman" w:hAnsi="Times New Roman"/>
          <w:sz w:val="24"/>
          <w:szCs w:val="24"/>
        </w:rPr>
        <w:t xml:space="preserve">Главы Совета Парадигмы, по совместительству </w:t>
      </w:r>
      <w:proofErr w:type="spellStart"/>
      <w:r w:rsidRPr="00F02944">
        <w:rPr>
          <w:rFonts w:ascii="Times New Roman" w:hAnsi="Times New Roman"/>
          <w:sz w:val="24"/>
          <w:szCs w:val="24"/>
        </w:rPr>
        <w:t>и.о</w:t>
      </w:r>
      <w:proofErr w:type="spellEnd"/>
      <w:r w:rsidRPr="00F02944">
        <w:rPr>
          <w:rFonts w:ascii="Times New Roman" w:hAnsi="Times New Roman"/>
          <w:sz w:val="24"/>
          <w:szCs w:val="24"/>
        </w:rPr>
        <w:t xml:space="preserve">. </w:t>
      </w:r>
      <w:r w:rsidR="00DE3E4C" w:rsidRPr="00F02944">
        <w:rPr>
          <w:rFonts w:ascii="Times New Roman" w:hAnsi="Times New Roman"/>
          <w:sz w:val="24"/>
          <w:szCs w:val="24"/>
        </w:rPr>
        <w:t>ИВДИВО-Секретаря</w:t>
      </w:r>
      <w:r w:rsidRPr="00F02944">
        <w:rPr>
          <w:rFonts w:ascii="Times New Roman" w:hAnsi="Times New Roman"/>
          <w:sz w:val="24"/>
          <w:szCs w:val="24"/>
        </w:rPr>
        <w:t>, и Главы Энергопотенциала подразделения ИВДИВО осуществляет регламентацию Плана Синтеза и финансово-хозяйственной деятельности подразделения ИВДИВО.</w:t>
      </w:r>
    </w:p>
    <w:p w:rsidR="000D00B5" w:rsidRPr="00F02944" w:rsidRDefault="009C0473" w:rsidP="00F02944">
      <w:pPr>
        <w:pStyle w:val="a5"/>
        <w:numPr>
          <w:ilvl w:val="0"/>
          <w:numId w:val="15"/>
        </w:numPr>
        <w:spacing w:after="240" w:line="247" w:lineRule="auto"/>
        <w:ind w:left="284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lastRenderedPageBreak/>
        <w:t>Парадигм</w:t>
      </w:r>
      <w:r w:rsidR="00CA3917" w:rsidRPr="00F02944">
        <w:rPr>
          <w:rFonts w:ascii="Times New Roman" w:hAnsi="Times New Roman"/>
          <w:sz w:val="24"/>
          <w:szCs w:val="24"/>
        </w:rPr>
        <w:t>альный Совет ИВО в составе всей команды подразделения</w:t>
      </w:r>
      <w:r w:rsidR="00ED5195" w:rsidRPr="00F02944">
        <w:rPr>
          <w:rFonts w:ascii="Times New Roman" w:hAnsi="Times New Roman"/>
          <w:sz w:val="24"/>
          <w:szCs w:val="24"/>
        </w:rPr>
        <w:t xml:space="preserve"> </w:t>
      </w:r>
      <w:r w:rsidR="00E543EF" w:rsidRPr="00F02944">
        <w:rPr>
          <w:rFonts w:ascii="Times New Roman" w:hAnsi="Times New Roman"/>
          <w:sz w:val="24"/>
          <w:szCs w:val="24"/>
        </w:rPr>
        <w:t>осуществл</w:t>
      </w:r>
      <w:r w:rsidR="00F74FC6" w:rsidRPr="00F02944">
        <w:rPr>
          <w:rFonts w:ascii="Times New Roman" w:hAnsi="Times New Roman"/>
          <w:sz w:val="24"/>
          <w:szCs w:val="24"/>
        </w:rPr>
        <w:t>яет фиксацию и разработку</w:t>
      </w:r>
      <w:r w:rsidR="00E543EF" w:rsidRPr="00F02944">
        <w:rPr>
          <w:rFonts w:ascii="Times New Roman" w:hAnsi="Times New Roman"/>
          <w:sz w:val="24"/>
          <w:szCs w:val="24"/>
        </w:rPr>
        <w:t xml:space="preserve"> </w:t>
      </w:r>
      <w:r w:rsidR="00F74FC6" w:rsidRPr="00F02944">
        <w:rPr>
          <w:rFonts w:ascii="Times New Roman" w:hAnsi="Times New Roman"/>
          <w:sz w:val="24"/>
          <w:szCs w:val="24"/>
        </w:rPr>
        <w:t xml:space="preserve">парадигмального синтеза 8-рицы каждого в Подразделении </w:t>
      </w:r>
      <w:r w:rsidR="000D00B5" w:rsidRPr="00F02944">
        <w:rPr>
          <w:rFonts w:ascii="Times New Roman" w:hAnsi="Times New Roman"/>
          <w:sz w:val="24"/>
          <w:szCs w:val="24"/>
        </w:rPr>
        <w:t xml:space="preserve">на основе </w:t>
      </w:r>
      <w:r w:rsidR="00F74FC6" w:rsidRPr="00F02944">
        <w:rPr>
          <w:rFonts w:ascii="Times New Roman" w:hAnsi="Times New Roman"/>
          <w:sz w:val="24"/>
          <w:szCs w:val="24"/>
        </w:rPr>
        <w:t>5</w:t>
      </w:r>
      <w:r w:rsidR="000D00B5" w:rsidRPr="00F02944">
        <w:rPr>
          <w:rFonts w:ascii="Times New Roman" w:hAnsi="Times New Roman"/>
          <w:sz w:val="24"/>
          <w:szCs w:val="24"/>
        </w:rPr>
        <w:t>-томника Парадигм и Парадигмы Внутренней Философии на основе синтез-философских и парадигмальных разработок</w:t>
      </w:r>
      <w:r w:rsidR="00905AC7" w:rsidRPr="00F02944">
        <w:rPr>
          <w:rFonts w:ascii="Times New Roman" w:hAnsi="Times New Roman"/>
          <w:sz w:val="24"/>
          <w:szCs w:val="24"/>
        </w:rPr>
        <w:t>.</w:t>
      </w:r>
    </w:p>
    <w:p w:rsidR="004E2C90" w:rsidRPr="00F02944" w:rsidRDefault="009C0473" w:rsidP="00F02944">
      <w:pPr>
        <w:pStyle w:val="a5"/>
        <w:numPr>
          <w:ilvl w:val="0"/>
          <w:numId w:val="17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Цели Подразделения ИВДИВО</w:t>
      </w:r>
    </w:p>
    <w:p w:rsidR="007E53CB" w:rsidRDefault="004E2C90" w:rsidP="00F02944">
      <w:pPr>
        <w:pStyle w:val="a5"/>
        <w:numPr>
          <w:ilvl w:val="0"/>
          <w:numId w:val="13"/>
        </w:numPr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Реализация </w:t>
      </w:r>
      <w:r w:rsidR="00D220D5" w:rsidRPr="00F02944">
        <w:rPr>
          <w:rFonts w:ascii="Times New Roman" w:hAnsi="Times New Roman"/>
          <w:sz w:val="24"/>
          <w:szCs w:val="24"/>
        </w:rPr>
        <w:t xml:space="preserve">Синтеза ИВДИВО осуществлением </w:t>
      </w:r>
      <w:r w:rsidRPr="00F02944">
        <w:rPr>
          <w:rFonts w:ascii="Times New Roman" w:hAnsi="Times New Roman"/>
          <w:sz w:val="24"/>
          <w:szCs w:val="24"/>
        </w:rPr>
        <w:t>План</w:t>
      </w:r>
      <w:r w:rsidR="00D220D5" w:rsidRPr="00F02944">
        <w:rPr>
          <w:rFonts w:ascii="Times New Roman" w:hAnsi="Times New Roman"/>
          <w:sz w:val="24"/>
          <w:szCs w:val="24"/>
        </w:rPr>
        <w:t>а</w:t>
      </w:r>
      <w:r w:rsidRPr="00F02944">
        <w:rPr>
          <w:rFonts w:ascii="Times New Roman" w:hAnsi="Times New Roman"/>
          <w:sz w:val="24"/>
          <w:szCs w:val="24"/>
        </w:rPr>
        <w:t xml:space="preserve"> Синтеза </w:t>
      </w:r>
      <w:r w:rsidR="00D220D5" w:rsidRPr="00F02944">
        <w:rPr>
          <w:rFonts w:ascii="Times New Roman" w:hAnsi="Times New Roman"/>
          <w:sz w:val="24"/>
          <w:szCs w:val="24"/>
        </w:rPr>
        <w:t>П</w:t>
      </w:r>
      <w:r w:rsidRPr="00F02944">
        <w:rPr>
          <w:rFonts w:ascii="Times New Roman" w:hAnsi="Times New Roman"/>
          <w:sz w:val="24"/>
          <w:szCs w:val="24"/>
        </w:rPr>
        <w:t>одразделения ИВДИВО</w:t>
      </w:r>
      <w:r w:rsidR="00AB15D8" w:rsidRPr="00F02944">
        <w:rPr>
          <w:rFonts w:ascii="Times New Roman" w:hAnsi="Times New Roman"/>
          <w:sz w:val="24"/>
          <w:szCs w:val="24"/>
        </w:rPr>
        <w:t xml:space="preserve"> </w:t>
      </w:r>
      <w:r w:rsidR="00D220D5" w:rsidRPr="00F02944">
        <w:rPr>
          <w:rFonts w:ascii="Times New Roman" w:hAnsi="Times New Roman"/>
          <w:sz w:val="24"/>
          <w:szCs w:val="24"/>
        </w:rPr>
        <w:t>в координации с Планом Синтеза и Стратегиями ИВДИВО в целом;</w:t>
      </w:r>
    </w:p>
    <w:p w:rsidR="009B59CF" w:rsidRPr="00F02944" w:rsidRDefault="00522BE0" w:rsidP="00F02944">
      <w:pPr>
        <w:pStyle w:val="a5"/>
        <w:numPr>
          <w:ilvl w:val="0"/>
          <w:numId w:val="13"/>
        </w:numPr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Синтезфизичность явления, выражения </w:t>
      </w:r>
      <w:r w:rsidR="00C01D59">
        <w:rPr>
          <w:rFonts w:ascii="Times New Roman" w:hAnsi="Times New Roman"/>
          <w:sz w:val="24"/>
          <w:szCs w:val="24"/>
        </w:rPr>
        <w:t xml:space="preserve">и развертывания </w:t>
      </w:r>
      <w:r w:rsidR="009B59CF" w:rsidRPr="00F02944">
        <w:rPr>
          <w:rFonts w:ascii="Times New Roman" w:hAnsi="Times New Roman"/>
          <w:sz w:val="24"/>
          <w:szCs w:val="24"/>
        </w:rPr>
        <w:t>Част</w:t>
      </w:r>
      <w:r w:rsidRPr="00F02944">
        <w:rPr>
          <w:rFonts w:ascii="Times New Roman" w:hAnsi="Times New Roman"/>
          <w:sz w:val="24"/>
          <w:szCs w:val="24"/>
        </w:rPr>
        <w:t>и ИВО</w:t>
      </w:r>
      <w:r w:rsidR="009B59CF" w:rsidRPr="00F02944">
        <w:rPr>
          <w:rFonts w:ascii="Times New Roman" w:hAnsi="Times New Roman"/>
          <w:sz w:val="24"/>
          <w:szCs w:val="24"/>
        </w:rPr>
        <w:t xml:space="preserve"> Всетическое тело</w:t>
      </w:r>
      <w:r w:rsidRPr="00F02944">
        <w:rPr>
          <w:rFonts w:ascii="Times New Roman" w:hAnsi="Times New Roman"/>
          <w:sz w:val="24"/>
          <w:szCs w:val="24"/>
        </w:rPr>
        <w:t xml:space="preserve"> синтезархетипически видами Космоса</w:t>
      </w:r>
      <w:r w:rsidR="009B59CF" w:rsidRPr="00F02944">
        <w:rPr>
          <w:rFonts w:ascii="Times New Roman" w:hAnsi="Times New Roman"/>
          <w:sz w:val="24"/>
          <w:szCs w:val="24"/>
        </w:rPr>
        <w:t>;</w:t>
      </w:r>
    </w:p>
    <w:p w:rsidR="009B59CF" w:rsidRPr="00F02944" w:rsidRDefault="009B59CF" w:rsidP="00F02944">
      <w:pPr>
        <w:numPr>
          <w:ilvl w:val="0"/>
          <w:numId w:val="13"/>
        </w:numPr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Ведение, взращивание, разработка и реализация Части ИВО с системами, аппаратами, частностями по Должностной Полномочности каждого в Подразделении;</w:t>
      </w:r>
    </w:p>
    <w:p w:rsidR="009B59CF" w:rsidRDefault="009B59CF" w:rsidP="00F02944">
      <w:pPr>
        <w:numPr>
          <w:ilvl w:val="0"/>
          <w:numId w:val="13"/>
        </w:numPr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Развертывание явления 24 Организаций ИВДИВО полномочного и компетентного явления ИВО синтезфизически;</w:t>
      </w:r>
    </w:p>
    <w:p w:rsidR="00247416" w:rsidRPr="00247416" w:rsidRDefault="00247416" w:rsidP="00247416">
      <w:pPr>
        <w:numPr>
          <w:ilvl w:val="0"/>
          <w:numId w:val="13"/>
        </w:numPr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четверицы подразделения ИВДИВО Житомир;</w:t>
      </w:r>
    </w:p>
    <w:p w:rsidR="00C80BFB" w:rsidRDefault="009B59CF" w:rsidP="00F02944">
      <w:pPr>
        <w:pStyle w:val="a5"/>
        <w:numPr>
          <w:ilvl w:val="0"/>
          <w:numId w:val="13"/>
        </w:numPr>
        <w:spacing w:after="0" w:line="247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Наработка </w:t>
      </w:r>
      <w:r w:rsidR="00C01D59">
        <w:rPr>
          <w:rFonts w:ascii="Times New Roman" w:hAnsi="Times New Roman"/>
          <w:sz w:val="24"/>
          <w:szCs w:val="24"/>
        </w:rPr>
        <w:t>тематик</w:t>
      </w:r>
      <w:r w:rsidRPr="00F02944">
        <w:rPr>
          <w:rFonts w:ascii="Times New Roman" w:hAnsi="Times New Roman"/>
          <w:sz w:val="24"/>
          <w:szCs w:val="24"/>
        </w:rPr>
        <w:t xml:space="preserve"> и практического опыта </w:t>
      </w:r>
      <w:r w:rsidR="00F7756C">
        <w:rPr>
          <w:rFonts w:ascii="Times New Roman" w:hAnsi="Times New Roman"/>
          <w:sz w:val="24"/>
          <w:szCs w:val="24"/>
        </w:rPr>
        <w:t>ракурсом</w:t>
      </w:r>
      <w:r w:rsidRPr="00F02944">
        <w:rPr>
          <w:rFonts w:ascii="Times New Roman" w:hAnsi="Times New Roman"/>
          <w:sz w:val="24"/>
          <w:szCs w:val="24"/>
        </w:rPr>
        <w:t xml:space="preserve"> специалитет</w:t>
      </w:r>
      <w:r w:rsidR="00F7756C">
        <w:rPr>
          <w:rFonts w:ascii="Times New Roman" w:hAnsi="Times New Roman"/>
          <w:sz w:val="24"/>
          <w:szCs w:val="24"/>
        </w:rPr>
        <w:t>а</w:t>
      </w:r>
      <w:r w:rsidRPr="00F02944">
        <w:rPr>
          <w:rFonts w:ascii="Times New Roman" w:hAnsi="Times New Roman"/>
          <w:sz w:val="24"/>
          <w:szCs w:val="24"/>
        </w:rPr>
        <w:t xml:space="preserve"> Подразделения ИВДИВО</w:t>
      </w:r>
      <w:r w:rsidR="00522BE0" w:rsidRPr="00F02944">
        <w:rPr>
          <w:rFonts w:ascii="Times New Roman" w:hAnsi="Times New Roman"/>
          <w:sz w:val="24"/>
          <w:szCs w:val="24"/>
        </w:rPr>
        <w:t xml:space="preserve"> Житомир</w:t>
      </w:r>
      <w:r w:rsidR="00F7756C">
        <w:rPr>
          <w:rFonts w:ascii="Times New Roman" w:hAnsi="Times New Roman"/>
          <w:sz w:val="24"/>
          <w:szCs w:val="24"/>
        </w:rPr>
        <w:t>;</w:t>
      </w:r>
    </w:p>
    <w:p w:rsidR="00F7756C" w:rsidRPr="00F02944" w:rsidRDefault="00060A88" w:rsidP="00F02944">
      <w:pPr>
        <w:pStyle w:val="a5"/>
        <w:numPr>
          <w:ilvl w:val="0"/>
          <w:numId w:val="13"/>
        </w:numPr>
        <w:spacing w:after="0" w:line="247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C25415">
        <w:rPr>
          <w:rFonts w:ascii="Times New Roman" w:hAnsi="Times New Roman"/>
          <w:sz w:val="24"/>
          <w:szCs w:val="24"/>
        </w:rPr>
        <w:t>витие</w:t>
      </w:r>
      <w:r>
        <w:rPr>
          <w:rFonts w:ascii="Times New Roman" w:hAnsi="Times New Roman"/>
          <w:sz w:val="24"/>
          <w:szCs w:val="24"/>
        </w:rPr>
        <w:t xml:space="preserve"> среды Синтеза Под</w:t>
      </w:r>
      <w:r w:rsidR="00EC4416">
        <w:rPr>
          <w:rFonts w:ascii="Times New Roman" w:hAnsi="Times New Roman"/>
          <w:sz w:val="24"/>
          <w:szCs w:val="24"/>
        </w:rPr>
        <w:t>разделения ИВДИВО Житомир</w:t>
      </w:r>
      <w:r>
        <w:rPr>
          <w:rFonts w:ascii="Times New Roman" w:hAnsi="Times New Roman"/>
          <w:sz w:val="24"/>
          <w:szCs w:val="24"/>
        </w:rPr>
        <w:t>.</w:t>
      </w:r>
    </w:p>
    <w:p w:rsidR="00522BE0" w:rsidRPr="00F02944" w:rsidRDefault="00522BE0" w:rsidP="00F02944">
      <w:pPr>
        <w:pStyle w:val="a5"/>
        <w:spacing w:after="0" w:line="247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6A3A" w:rsidRPr="009E3328" w:rsidRDefault="00174324" w:rsidP="00F02944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9E3328">
        <w:rPr>
          <w:rFonts w:ascii="Times New Roman" w:hAnsi="Times New Roman"/>
          <w:b/>
          <w:sz w:val="24"/>
          <w:szCs w:val="24"/>
        </w:rPr>
        <w:t>Задачи Подразделения ИВДИВО</w:t>
      </w:r>
    </w:p>
    <w:p w:rsidR="009D7EF6" w:rsidRPr="00F02944" w:rsidRDefault="007E53CB" w:rsidP="00F02944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Я</w:t>
      </w:r>
      <w:r w:rsidR="00CA4444" w:rsidRPr="00F02944">
        <w:rPr>
          <w:rFonts w:ascii="Times New Roman" w:hAnsi="Times New Roman"/>
          <w:sz w:val="24"/>
          <w:szCs w:val="24"/>
        </w:rPr>
        <w:t>влени</w:t>
      </w:r>
      <w:r w:rsidRPr="00F02944">
        <w:rPr>
          <w:rFonts w:ascii="Times New Roman" w:hAnsi="Times New Roman"/>
          <w:sz w:val="24"/>
          <w:szCs w:val="24"/>
        </w:rPr>
        <w:t>е каждым ДП Подразделения</w:t>
      </w:r>
      <w:r w:rsidR="00CA4444" w:rsidRPr="00F02944">
        <w:rPr>
          <w:rFonts w:ascii="Times New Roman" w:hAnsi="Times New Roman"/>
          <w:sz w:val="24"/>
          <w:szCs w:val="24"/>
        </w:rPr>
        <w:t xml:space="preserve"> физически Высшей Части и Части ИВО, Части ИВАС Кут Хуми, фиксации ИВАС Левия и ИВАС ракурса Должностной Полномочности ИВО в Синтезе;</w:t>
      </w:r>
    </w:p>
    <w:p w:rsidR="009D7EF6" w:rsidRPr="00F02944" w:rsidRDefault="009D7EF6" w:rsidP="00F029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Стяжан</w:t>
      </w:r>
      <w:r w:rsidR="007E53CB" w:rsidRPr="00F02944">
        <w:rPr>
          <w:rFonts w:ascii="Times New Roman" w:hAnsi="Times New Roman"/>
          <w:sz w:val="24"/>
          <w:szCs w:val="24"/>
        </w:rPr>
        <w:t>ие, разработка, развертывание</w:t>
      </w:r>
      <w:r w:rsidRPr="00F02944">
        <w:rPr>
          <w:rFonts w:ascii="Times New Roman" w:hAnsi="Times New Roman"/>
          <w:sz w:val="24"/>
          <w:szCs w:val="24"/>
        </w:rPr>
        <w:t xml:space="preserve"> </w:t>
      </w:r>
      <w:r w:rsidR="007E53CB" w:rsidRPr="00F02944">
        <w:rPr>
          <w:rFonts w:ascii="Times New Roman" w:hAnsi="Times New Roman"/>
          <w:sz w:val="24"/>
          <w:szCs w:val="24"/>
        </w:rPr>
        <w:t xml:space="preserve">и рост </w:t>
      </w:r>
      <w:r w:rsidRPr="00F02944">
        <w:rPr>
          <w:rFonts w:ascii="Times New Roman" w:hAnsi="Times New Roman"/>
          <w:sz w:val="24"/>
          <w:szCs w:val="24"/>
        </w:rPr>
        <w:t>Части Всетическое тело ИВО</w:t>
      </w:r>
      <w:r w:rsidR="007E53CB" w:rsidRPr="00F02944">
        <w:rPr>
          <w:rFonts w:ascii="Times New Roman" w:hAnsi="Times New Roman"/>
          <w:sz w:val="24"/>
          <w:szCs w:val="24"/>
        </w:rPr>
        <w:t xml:space="preserve"> в освоении архетипов ИВДИВО видов Космоса;</w:t>
      </w:r>
    </w:p>
    <w:p w:rsidR="00807F65" w:rsidRPr="00F02944" w:rsidRDefault="00807F65" w:rsidP="00F02944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Организация внутреннего явления Ипостасности, Синтеза и Огня Части ИВО, Синтеза ИВО и ИВАС соответствующей должностной фиксации</w:t>
      </w:r>
      <w:r w:rsidR="00570EC3" w:rsidRPr="00F02944">
        <w:rPr>
          <w:rFonts w:ascii="Times New Roman" w:hAnsi="Times New Roman"/>
          <w:sz w:val="24"/>
          <w:szCs w:val="24"/>
        </w:rPr>
        <w:t>;</w:t>
      </w:r>
    </w:p>
    <w:p w:rsidR="00485AD1" w:rsidRPr="00F02944" w:rsidRDefault="00485AD1" w:rsidP="00F029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Организация явления, разработка применимости и поддержка насыщенности Огнем и Синтезом во взаимодействии и взаимокоординации каждым Должностно Полномочным с Ядром Синтеза, Нитью Синтеза, Столпом Высших Частей ИВО, Столпом Должностно Полномочных, Сферой и Чашей подразделения ИВДИВО;</w:t>
      </w:r>
    </w:p>
    <w:p w:rsidR="00DD5E01" w:rsidRDefault="00DD5E01" w:rsidP="00F029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2699">
        <w:rPr>
          <w:rFonts w:ascii="Times New Roman" w:hAnsi="Times New Roman"/>
          <w:sz w:val="24"/>
          <w:szCs w:val="24"/>
        </w:rPr>
        <w:t xml:space="preserve">Разработка </w:t>
      </w:r>
      <w:r w:rsidR="007D2699" w:rsidRPr="007D2699">
        <w:rPr>
          <w:rFonts w:ascii="Times New Roman" w:hAnsi="Times New Roman"/>
          <w:sz w:val="24"/>
          <w:szCs w:val="24"/>
        </w:rPr>
        <w:t xml:space="preserve">Синтеза </w:t>
      </w:r>
      <w:r w:rsidRPr="007D2699">
        <w:rPr>
          <w:rFonts w:ascii="Times New Roman" w:hAnsi="Times New Roman"/>
          <w:sz w:val="24"/>
          <w:szCs w:val="24"/>
        </w:rPr>
        <w:t xml:space="preserve">Ядер Синтеза </w:t>
      </w:r>
      <w:r w:rsidR="007D2699" w:rsidRPr="007D2699">
        <w:rPr>
          <w:rFonts w:ascii="Times New Roman" w:hAnsi="Times New Roman"/>
          <w:sz w:val="24"/>
          <w:szCs w:val="24"/>
        </w:rPr>
        <w:t>курсов Синтеза Подразделения ИВДИВО</w:t>
      </w:r>
      <w:r w:rsidR="00A41A17">
        <w:rPr>
          <w:rFonts w:ascii="Times New Roman" w:hAnsi="Times New Roman"/>
          <w:sz w:val="24"/>
          <w:szCs w:val="24"/>
        </w:rPr>
        <w:t xml:space="preserve"> Житомир</w:t>
      </w:r>
      <w:r w:rsidR="007D2699" w:rsidRPr="007D2699">
        <w:rPr>
          <w:rFonts w:ascii="Times New Roman" w:hAnsi="Times New Roman"/>
          <w:sz w:val="24"/>
          <w:szCs w:val="24"/>
        </w:rPr>
        <w:t>;</w:t>
      </w:r>
    </w:p>
    <w:p w:rsidR="005B1A84" w:rsidRPr="007D2699" w:rsidRDefault="005B1A84" w:rsidP="00F029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Огня Фа-Есмь ИВО Подразделения синтезархетипически;</w:t>
      </w:r>
    </w:p>
    <w:p w:rsidR="004F2BF2" w:rsidRDefault="004F2BF2" w:rsidP="00F029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Разработка Синтеза и Огня 512 Метагалактических Частей ИВО ракурсом 14-го горизонта, стяжание Частей населению подразделения ИВДИВО</w:t>
      </w:r>
      <w:r w:rsidR="00043CE7" w:rsidRPr="00F02944">
        <w:rPr>
          <w:rFonts w:ascii="Times New Roman" w:hAnsi="Times New Roman"/>
          <w:sz w:val="24"/>
          <w:szCs w:val="24"/>
        </w:rPr>
        <w:t xml:space="preserve"> итогом года</w:t>
      </w:r>
      <w:r w:rsidR="007D2699">
        <w:rPr>
          <w:rFonts w:ascii="Times New Roman" w:hAnsi="Times New Roman"/>
          <w:sz w:val="24"/>
          <w:szCs w:val="24"/>
        </w:rPr>
        <w:t>;</w:t>
      </w:r>
    </w:p>
    <w:p w:rsidR="00FB6A6C" w:rsidRPr="00F02944" w:rsidRDefault="003103C1" w:rsidP="00F029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Явление, </w:t>
      </w:r>
      <w:r w:rsidR="00FB6A6C">
        <w:rPr>
          <w:rFonts w:ascii="Times New Roman" w:hAnsi="Times New Roman"/>
          <w:sz w:val="24"/>
          <w:szCs w:val="24"/>
        </w:rPr>
        <w:t>выражени</w:t>
      </w:r>
      <w:r>
        <w:rPr>
          <w:rFonts w:ascii="Times New Roman" w:hAnsi="Times New Roman"/>
          <w:sz w:val="24"/>
          <w:szCs w:val="24"/>
        </w:rPr>
        <w:t>е и развертывание</w:t>
      </w:r>
      <w:r w:rsidR="00FB6A6C">
        <w:rPr>
          <w:rFonts w:ascii="Times New Roman" w:hAnsi="Times New Roman"/>
          <w:sz w:val="24"/>
          <w:szCs w:val="24"/>
        </w:rPr>
        <w:t xml:space="preserve"> Части Человека Планеты Земля ИВДИВО-тело прасубъядерности </w:t>
      </w:r>
      <w:r>
        <w:rPr>
          <w:rFonts w:ascii="Times New Roman" w:hAnsi="Times New Roman"/>
          <w:sz w:val="24"/>
          <w:szCs w:val="24"/>
        </w:rPr>
        <w:t>ИВО</w:t>
      </w:r>
      <w:r w:rsidR="007D2699">
        <w:rPr>
          <w:rFonts w:ascii="Times New Roman" w:hAnsi="Times New Roman"/>
          <w:sz w:val="24"/>
          <w:szCs w:val="24"/>
        </w:rPr>
        <w:t>;</w:t>
      </w:r>
    </w:p>
    <w:p w:rsidR="004F2BF2" w:rsidRDefault="004F2BF2" w:rsidP="00F02944">
      <w:pPr>
        <w:pStyle w:val="a5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Р</w:t>
      </w:r>
      <w:r w:rsidR="00043CE7" w:rsidRPr="00F02944">
        <w:rPr>
          <w:rFonts w:ascii="Times New Roman" w:hAnsi="Times New Roman"/>
          <w:sz w:val="24"/>
          <w:szCs w:val="24"/>
        </w:rPr>
        <w:t xml:space="preserve">азвитие и рост философскости </w:t>
      </w:r>
      <w:r w:rsidRPr="00F02944">
        <w:rPr>
          <w:rFonts w:ascii="Times New Roman" w:hAnsi="Times New Roman"/>
          <w:sz w:val="24"/>
          <w:szCs w:val="24"/>
        </w:rPr>
        <w:t>Синтез</w:t>
      </w:r>
      <w:r w:rsidR="00043CE7" w:rsidRPr="00F02944">
        <w:rPr>
          <w:rFonts w:ascii="Times New Roman" w:hAnsi="Times New Roman"/>
          <w:sz w:val="24"/>
          <w:szCs w:val="24"/>
        </w:rPr>
        <w:t>ом Должностно Полномочных Подразделения</w:t>
      </w:r>
      <w:r w:rsidR="007D2699">
        <w:rPr>
          <w:rFonts w:ascii="Times New Roman" w:hAnsi="Times New Roman"/>
          <w:sz w:val="24"/>
          <w:szCs w:val="24"/>
        </w:rPr>
        <w:t>;</w:t>
      </w:r>
    </w:p>
    <w:p w:rsidR="00A26617" w:rsidRPr="00A26617" w:rsidRDefault="00A26617" w:rsidP="00A26617">
      <w:pPr>
        <w:pStyle w:val="a5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Наработка тематик, тренировок и тренингов повышения компетентности и профессионализма </w:t>
      </w:r>
      <w:r w:rsidR="00A4072A">
        <w:rPr>
          <w:rFonts w:ascii="Times New Roman" w:hAnsi="Times New Roman"/>
          <w:sz w:val="24"/>
          <w:szCs w:val="24"/>
        </w:rPr>
        <w:t xml:space="preserve">Синтезом и Огнем </w:t>
      </w:r>
      <w:r>
        <w:rPr>
          <w:rFonts w:ascii="Times New Roman" w:hAnsi="Times New Roman"/>
          <w:sz w:val="24"/>
          <w:szCs w:val="24"/>
        </w:rPr>
        <w:t>Должностно Полномочных Подразделения;</w:t>
      </w:r>
    </w:p>
    <w:p w:rsidR="00043CE7" w:rsidRPr="00F02944" w:rsidRDefault="00043CE7" w:rsidP="00F02944">
      <w:pPr>
        <w:pStyle w:val="a5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Наработка среды Синтеза Всетики, Синтеза Всетического тела ИВО в Подразделении ИВДИВО</w:t>
      </w:r>
      <w:r w:rsidR="007D2699">
        <w:rPr>
          <w:rFonts w:ascii="Times New Roman" w:hAnsi="Times New Roman"/>
          <w:sz w:val="24"/>
          <w:szCs w:val="24"/>
        </w:rPr>
        <w:t>;</w:t>
      </w:r>
    </w:p>
    <w:p w:rsidR="00F81726" w:rsidRPr="00F02944" w:rsidRDefault="00F81726" w:rsidP="00F02944">
      <w:pPr>
        <w:pStyle w:val="a5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Подготовка материалов к сборнику статей философов </w:t>
      </w:r>
      <w:r w:rsidR="00896DB7" w:rsidRPr="00F02944">
        <w:rPr>
          <w:rFonts w:ascii="Times New Roman" w:hAnsi="Times New Roman"/>
          <w:sz w:val="24"/>
          <w:szCs w:val="24"/>
        </w:rPr>
        <w:t>Синтеза</w:t>
      </w:r>
      <w:r w:rsidRPr="00F02944">
        <w:rPr>
          <w:rFonts w:ascii="Times New Roman" w:hAnsi="Times New Roman"/>
          <w:sz w:val="24"/>
          <w:szCs w:val="24"/>
        </w:rPr>
        <w:t xml:space="preserve"> ИВДИВО для граждан</w:t>
      </w:r>
      <w:r w:rsidR="007D2699">
        <w:rPr>
          <w:rFonts w:ascii="Times New Roman" w:hAnsi="Times New Roman"/>
          <w:sz w:val="24"/>
          <w:szCs w:val="24"/>
        </w:rPr>
        <w:t>.</w:t>
      </w:r>
    </w:p>
    <w:p w:rsidR="0010658A" w:rsidRPr="00F02944" w:rsidRDefault="0010658A" w:rsidP="00F02944">
      <w:pPr>
        <w:pStyle w:val="a5"/>
        <w:numPr>
          <w:ilvl w:val="0"/>
          <w:numId w:val="17"/>
        </w:numPr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t>Устремление Подразделения ИВДИВО</w:t>
      </w:r>
    </w:p>
    <w:p w:rsidR="0010658A" w:rsidRPr="00F02944" w:rsidRDefault="00F1755B" w:rsidP="00F0294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Применение знаний, методов и оперирований Синтеза ИВО в явлении любой осуществляемой деятельности каждым</w:t>
      </w:r>
    </w:p>
    <w:p w:rsidR="00AF5B40" w:rsidRPr="00F02944" w:rsidRDefault="00AF5B40" w:rsidP="00F0294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Образованность Должностно Полномочных Синтезностью, Огнем, Духом, Фа, Станцей, Пламенем </w:t>
      </w:r>
      <w:r w:rsidR="00A358F9" w:rsidRPr="00F02944">
        <w:rPr>
          <w:rFonts w:ascii="Times New Roman" w:hAnsi="Times New Roman"/>
          <w:sz w:val="24"/>
          <w:szCs w:val="24"/>
        </w:rPr>
        <w:t>АС Служения, ИВ Домом ИВО</w:t>
      </w:r>
    </w:p>
    <w:p w:rsidR="00A358F9" w:rsidRPr="00F02944" w:rsidRDefault="00A358F9" w:rsidP="00F02944">
      <w:pPr>
        <w:pStyle w:val="a5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Формирование Бытия каждого и подразделения ИВДИВО в целом развитием внутренне-внешней конфедеративности</w:t>
      </w:r>
    </w:p>
    <w:p w:rsidR="002F7BEE" w:rsidRPr="00F02944" w:rsidRDefault="002F7BEE" w:rsidP="00F02944">
      <w:pPr>
        <w:pStyle w:val="a5"/>
        <w:numPr>
          <w:ilvl w:val="0"/>
          <w:numId w:val="1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Количественно-качественный рост команды Должностно Полномочных Подразделения ИВДИВО Житомир</w:t>
      </w:r>
    </w:p>
    <w:p w:rsidR="007E050E" w:rsidRPr="00F02944" w:rsidRDefault="00F60E5C" w:rsidP="00F02944">
      <w:pPr>
        <w:pStyle w:val="a5"/>
        <w:numPr>
          <w:ilvl w:val="0"/>
          <w:numId w:val="17"/>
        </w:numPr>
        <w:spacing w:before="240" w:after="0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2944">
        <w:rPr>
          <w:rFonts w:ascii="Times New Roman" w:hAnsi="Times New Roman"/>
          <w:b/>
          <w:sz w:val="24"/>
          <w:szCs w:val="24"/>
        </w:rPr>
        <w:lastRenderedPageBreak/>
        <w:t>Синтез-деятельность Подразделения ИВДИВО</w:t>
      </w:r>
    </w:p>
    <w:p w:rsidR="00F60E5C" w:rsidRPr="00F02944" w:rsidRDefault="00490EEA" w:rsidP="00F02944">
      <w:pPr>
        <w:pStyle w:val="a5"/>
        <w:numPr>
          <w:ilvl w:val="0"/>
          <w:numId w:val="12"/>
        </w:numPr>
        <w:spacing w:before="240"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Совет ИВО – </w:t>
      </w:r>
      <w:r w:rsidR="002A750B" w:rsidRPr="00F02944">
        <w:rPr>
          <w:rFonts w:ascii="Times New Roman" w:hAnsi="Times New Roman"/>
          <w:sz w:val="24"/>
          <w:szCs w:val="24"/>
        </w:rPr>
        <w:t>первые</w:t>
      </w:r>
      <w:r w:rsidR="00F60E5C" w:rsidRPr="00F02944">
        <w:rPr>
          <w:rFonts w:ascii="Times New Roman" w:hAnsi="Times New Roman"/>
          <w:sz w:val="24"/>
          <w:szCs w:val="24"/>
        </w:rPr>
        <w:t xml:space="preserve"> воскресень</w:t>
      </w:r>
      <w:r w:rsidRPr="00F02944">
        <w:rPr>
          <w:rFonts w:ascii="Times New Roman" w:hAnsi="Times New Roman"/>
          <w:sz w:val="24"/>
          <w:szCs w:val="24"/>
        </w:rPr>
        <w:t>я каждого</w:t>
      </w:r>
      <w:r w:rsidR="00F60E5C" w:rsidRPr="00F02944">
        <w:rPr>
          <w:rFonts w:ascii="Times New Roman" w:hAnsi="Times New Roman"/>
          <w:sz w:val="24"/>
          <w:szCs w:val="24"/>
        </w:rPr>
        <w:t xml:space="preserve"> месяца</w:t>
      </w:r>
    </w:p>
    <w:p w:rsidR="00F81726" w:rsidRPr="00F02944" w:rsidRDefault="00F81726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Должностной Совет</w:t>
      </w:r>
      <w:r w:rsidR="000E6CAF">
        <w:rPr>
          <w:rFonts w:ascii="Times New Roman" w:hAnsi="Times New Roman"/>
          <w:sz w:val="24"/>
          <w:szCs w:val="24"/>
        </w:rPr>
        <w:t xml:space="preserve"> Подразделения – 1 раз в месяц</w:t>
      </w:r>
    </w:p>
    <w:p w:rsidR="00F60E5C" w:rsidRPr="00F02944" w:rsidRDefault="007F51FD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Совет </w:t>
      </w:r>
      <w:r w:rsidR="003441F5" w:rsidRPr="00F02944">
        <w:rPr>
          <w:rFonts w:ascii="Times New Roman" w:hAnsi="Times New Roman"/>
          <w:sz w:val="24"/>
          <w:szCs w:val="24"/>
        </w:rPr>
        <w:t>Парадигмы Подразделения</w:t>
      </w:r>
      <w:r w:rsidR="00490EEA" w:rsidRPr="00F02944">
        <w:rPr>
          <w:rFonts w:ascii="Times New Roman" w:hAnsi="Times New Roman"/>
          <w:sz w:val="24"/>
          <w:szCs w:val="24"/>
        </w:rPr>
        <w:t xml:space="preserve"> – четвертые</w:t>
      </w:r>
      <w:r w:rsidR="00F60E5C" w:rsidRPr="00F02944">
        <w:rPr>
          <w:rFonts w:ascii="Times New Roman" w:hAnsi="Times New Roman"/>
          <w:sz w:val="24"/>
          <w:szCs w:val="24"/>
        </w:rPr>
        <w:t xml:space="preserve"> </w:t>
      </w:r>
      <w:r w:rsidR="002A750B" w:rsidRPr="00F02944">
        <w:rPr>
          <w:rFonts w:ascii="Times New Roman" w:hAnsi="Times New Roman"/>
          <w:sz w:val="24"/>
          <w:szCs w:val="24"/>
        </w:rPr>
        <w:t>четверги</w:t>
      </w:r>
      <w:r w:rsidR="00490EEA" w:rsidRPr="00F02944">
        <w:rPr>
          <w:rFonts w:ascii="Times New Roman" w:hAnsi="Times New Roman"/>
          <w:sz w:val="24"/>
          <w:szCs w:val="24"/>
        </w:rPr>
        <w:t xml:space="preserve"> каждого</w:t>
      </w:r>
      <w:r w:rsidR="00F60E5C" w:rsidRPr="00F02944">
        <w:rPr>
          <w:rFonts w:ascii="Times New Roman" w:hAnsi="Times New Roman"/>
          <w:sz w:val="24"/>
          <w:szCs w:val="24"/>
        </w:rPr>
        <w:t xml:space="preserve"> месяца</w:t>
      </w:r>
    </w:p>
    <w:p w:rsidR="000C6326" w:rsidRPr="00F02944" w:rsidRDefault="00F60E5C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1-й курс Синтеза ИВО (</w:t>
      </w:r>
      <w:r w:rsidR="002A750B" w:rsidRPr="00F02944">
        <w:rPr>
          <w:rFonts w:ascii="Times New Roman" w:hAnsi="Times New Roman"/>
          <w:sz w:val="24"/>
          <w:szCs w:val="24"/>
        </w:rPr>
        <w:t>вторые парные выходные месяца</w:t>
      </w:r>
      <w:r w:rsidRPr="00F02944">
        <w:rPr>
          <w:rFonts w:ascii="Times New Roman" w:hAnsi="Times New Roman"/>
          <w:sz w:val="24"/>
          <w:szCs w:val="24"/>
        </w:rPr>
        <w:t>)</w:t>
      </w:r>
    </w:p>
    <w:p w:rsidR="000C6326" w:rsidRPr="00F02944" w:rsidRDefault="00D176C3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Занятия по </w:t>
      </w:r>
      <w:r w:rsidR="000C6326" w:rsidRPr="00F02944">
        <w:rPr>
          <w:rFonts w:ascii="Times New Roman" w:hAnsi="Times New Roman"/>
          <w:sz w:val="24"/>
          <w:szCs w:val="24"/>
        </w:rPr>
        <w:t>вхождению в первостяжания ИВДИВО, синтезфизической развертки архетипов ИВДИВО в Подразделении, развертки Синтеза и Огня тематик Синтеза, тренировок и тренингов разработки компетентности команды ДП Подразделения ИВДИВО и проч. – по вторникам согласно Плана синтез-деятельности Подразделения на месяц</w:t>
      </w:r>
    </w:p>
    <w:p w:rsidR="00D176C3" w:rsidRPr="00F02944" w:rsidRDefault="00D176C3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Учебная практика для участников 1 курса Синтеза Посвященного ИВО в Подразделении – по субботам согласно Плана синтез-деятельности Подразделения на месяц</w:t>
      </w:r>
    </w:p>
    <w:p w:rsidR="00D9189F" w:rsidRPr="00F02944" w:rsidRDefault="00D9189F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Практика Столпа – каждый понедельник</w:t>
      </w:r>
    </w:p>
    <w:p w:rsidR="00D9189F" w:rsidRPr="00F02944" w:rsidRDefault="00D9189F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 xml:space="preserve">Дежурство в </w:t>
      </w:r>
      <w:r w:rsidR="003441F5" w:rsidRPr="00F02944">
        <w:rPr>
          <w:rFonts w:ascii="Times New Roman" w:hAnsi="Times New Roman"/>
          <w:sz w:val="24"/>
          <w:szCs w:val="24"/>
        </w:rPr>
        <w:t>ИВДИВО-З</w:t>
      </w:r>
      <w:r w:rsidRPr="00F02944">
        <w:rPr>
          <w:rFonts w:ascii="Times New Roman" w:hAnsi="Times New Roman"/>
          <w:sz w:val="24"/>
          <w:szCs w:val="24"/>
        </w:rPr>
        <w:t>даниях Подразделения</w:t>
      </w:r>
    </w:p>
    <w:p w:rsidR="00D9189F" w:rsidRPr="00F02944" w:rsidRDefault="00D9189F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Новогодние Стяжания с 24.12.202</w:t>
      </w:r>
      <w:r w:rsidR="00311314">
        <w:rPr>
          <w:rFonts w:ascii="Times New Roman" w:hAnsi="Times New Roman"/>
          <w:sz w:val="24"/>
          <w:szCs w:val="24"/>
        </w:rPr>
        <w:t>4г по 08.01.2025</w:t>
      </w:r>
      <w:r w:rsidRPr="00F02944">
        <w:rPr>
          <w:rFonts w:ascii="Times New Roman" w:hAnsi="Times New Roman"/>
          <w:sz w:val="24"/>
          <w:szCs w:val="24"/>
        </w:rPr>
        <w:t>г</w:t>
      </w:r>
    </w:p>
    <w:p w:rsidR="00C00DC1" w:rsidRPr="00F02944" w:rsidRDefault="00F60E5C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Праздники ИВДИВО</w:t>
      </w:r>
    </w:p>
    <w:p w:rsidR="004953E0" w:rsidRPr="00F02944" w:rsidRDefault="007F51FD" w:rsidP="00F0294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944">
        <w:rPr>
          <w:rFonts w:ascii="Times New Roman" w:hAnsi="Times New Roman"/>
          <w:sz w:val="24"/>
          <w:szCs w:val="24"/>
        </w:rPr>
        <w:t>Занятия для граждан</w:t>
      </w:r>
    </w:p>
    <w:sectPr w:rsidR="004953E0" w:rsidRPr="00F02944" w:rsidSect="009C047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43E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D8F"/>
    <w:multiLevelType w:val="hybridMultilevel"/>
    <w:tmpl w:val="F768F6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352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3966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70E4"/>
    <w:multiLevelType w:val="hybridMultilevel"/>
    <w:tmpl w:val="6AAA5E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D7972"/>
    <w:multiLevelType w:val="multilevel"/>
    <w:tmpl w:val="9D3CA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A3E1FF9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2F83"/>
    <w:multiLevelType w:val="hybridMultilevel"/>
    <w:tmpl w:val="FF9E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0535"/>
    <w:multiLevelType w:val="hybridMultilevel"/>
    <w:tmpl w:val="60F62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6D34"/>
    <w:multiLevelType w:val="hybridMultilevel"/>
    <w:tmpl w:val="704ECC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B667A"/>
    <w:multiLevelType w:val="multilevel"/>
    <w:tmpl w:val="56D46F2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  <w:color w:val="000000"/>
        <w:sz w:val="1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1" w15:restartNumberingAfterBreak="0">
    <w:nsid w:val="5C7677A7"/>
    <w:multiLevelType w:val="hybridMultilevel"/>
    <w:tmpl w:val="40C2C3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508DB"/>
    <w:multiLevelType w:val="hybridMultilevel"/>
    <w:tmpl w:val="E00812CA"/>
    <w:lvl w:ilvl="0" w:tplc="73669F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7F34"/>
    <w:multiLevelType w:val="hybridMultilevel"/>
    <w:tmpl w:val="F71E0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42FD2"/>
    <w:multiLevelType w:val="hybridMultilevel"/>
    <w:tmpl w:val="B18A8A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B0B36"/>
    <w:multiLevelType w:val="hybridMultilevel"/>
    <w:tmpl w:val="726E680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C3DCE"/>
    <w:multiLevelType w:val="hybridMultilevel"/>
    <w:tmpl w:val="60F62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2"/>
    <w:rsid w:val="000103DE"/>
    <w:rsid w:val="000152B4"/>
    <w:rsid w:val="00017BB9"/>
    <w:rsid w:val="00027977"/>
    <w:rsid w:val="00027B35"/>
    <w:rsid w:val="0003170C"/>
    <w:rsid w:val="00043CE7"/>
    <w:rsid w:val="00044E0A"/>
    <w:rsid w:val="000466A8"/>
    <w:rsid w:val="00060A88"/>
    <w:rsid w:val="00071CE3"/>
    <w:rsid w:val="000936FA"/>
    <w:rsid w:val="000A27C0"/>
    <w:rsid w:val="000A5387"/>
    <w:rsid w:val="000B4A3D"/>
    <w:rsid w:val="000C6326"/>
    <w:rsid w:val="000D00B5"/>
    <w:rsid w:val="000E1E79"/>
    <w:rsid w:val="000E51B9"/>
    <w:rsid w:val="000E6CAF"/>
    <w:rsid w:val="000F2431"/>
    <w:rsid w:val="00101393"/>
    <w:rsid w:val="0010156C"/>
    <w:rsid w:val="00102D9A"/>
    <w:rsid w:val="0010658A"/>
    <w:rsid w:val="00120AF7"/>
    <w:rsid w:val="00134AC7"/>
    <w:rsid w:val="00141E18"/>
    <w:rsid w:val="00153768"/>
    <w:rsid w:val="001665BC"/>
    <w:rsid w:val="00174324"/>
    <w:rsid w:val="00176242"/>
    <w:rsid w:val="00181D70"/>
    <w:rsid w:val="001C0E50"/>
    <w:rsid w:val="001C365D"/>
    <w:rsid w:val="001D6587"/>
    <w:rsid w:val="0020268D"/>
    <w:rsid w:val="002046CC"/>
    <w:rsid w:val="00236EB7"/>
    <w:rsid w:val="0024380D"/>
    <w:rsid w:val="00247416"/>
    <w:rsid w:val="00247731"/>
    <w:rsid w:val="00250F82"/>
    <w:rsid w:val="00251BAC"/>
    <w:rsid w:val="0025370F"/>
    <w:rsid w:val="002570CD"/>
    <w:rsid w:val="002637EF"/>
    <w:rsid w:val="00264322"/>
    <w:rsid w:val="00283A4C"/>
    <w:rsid w:val="002A2252"/>
    <w:rsid w:val="002A29AC"/>
    <w:rsid w:val="002A750B"/>
    <w:rsid w:val="002D6198"/>
    <w:rsid w:val="002D7D2B"/>
    <w:rsid w:val="002E0F41"/>
    <w:rsid w:val="002F0943"/>
    <w:rsid w:val="002F7BEE"/>
    <w:rsid w:val="00305EEA"/>
    <w:rsid w:val="003103C1"/>
    <w:rsid w:val="00311314"/>
    <w:rsid w:val="003217E5"/>
    <w:rsid w:val="00331587"/>
    <w:rsid w:val="003358B5"/>
    <w:rsid w:val="00343E40"/>
    <w:rsid w:val="003441F5"/>
    <w:rsid w:val="00373F77"/>
    <w:rsid w:val="00377F01"/>
    <w:rsid w:val="003816F6"/>
    <w:rsid w:val="003A47FC"/>
    <w:rsid w:val="003A5A53"/>
    <w:rsid w:val="003A5C87"/>
    <w:rsid w:val="003B64C9"/>
    <w:rsid w:val="003D0659"/>
    <w:rsid w:val="003D2BC4"/>
    <w:rsid w:val="003D3E5F"/>
    <w:rsid w:val="003D6C43"/>
    <w:rsid w:val="003E369F"/>
    <w:rsid w:val="003F0746"/>
    <w:rsid w:val="003F5AF0"/>
    <w:rsid w:val="00400F2C"/>
    <w:rsid w:val="00401A30"/>
    <w:rsid w:val="00410E07"/>
    <w:rsid w:val="004152AB"/>
    <w:rsid w:val="00426724"/>
    <w:rsid w:val="00431CE2"/>
    <w:rsid w:val="00437555"/>
    <w:rsid w:val="004521B2"/>
    <w:rsid w:val="00463CD8"/>
    <w:rsid w:val="00472569"/>
    <w:rsid w:val="00476187"/>
    <w:rsid w:val="004855FE"/>
    <w:rsid w:val="00485AD1"/>
    <w:rsid w:val="00490EEA"/>
    <w:rsid w:val="0049324E"/>
    <w:rsid w:val="004953E0"/>
    <w:rsid w:val="00495F5D"/>
    <w:rsid w:val="004A441A"/>
    <w:rsid w:val="004A79E5"/>
    <w:rsid w:val="004B5DBC"/>
    <w:rsid w:val="004C332E"/>
    <w:rsid w:val="004D06A3"/>
    <w:rsid w:val="004E2C90"/>
    <w:rsid w:val="004F2BF2"/>
    <w:rsid w:val="004F4710"/>
    <w:rsid w:val="00503675"/>
    <w:rsid w:val="005047EA"/>
    <w:rsid w:val="00522BE0"/>
    <w:rsid w:val="00534B65"/>
    <w:rsid w:val="00541B57"/>
    <w:rsid w:val="00542C07"/>
    <w:rsid w:val="0054743A"/>
    <w:rsid w:val="00570EC3"/>
    <w:rsid w:val="005905D0"/>
    <w:rsid w:val="00592369"/>
    <w:rsid w:val="00593765"/>
    <w:rsid w:val="005A39CB"/>
    <w:rsid w:val="005B02B2"/>
    <w:rsid w:val="005B1A84"/>
    <w:rsid w:val="005C5AAA"/>
    <w:rsid w:val="005D0151"/>
    <w:rsid w:val="005D7F6A"/>
    <w:rsid w:val="005F2CE0"/>
    <w:rsid w:val="005F6A3A"/>
    <w:rsid w:val="006001FF"/>
    <w:rsid w:val="0060380B"/>
    <w:rsid w:val="00605B04"/>
    <w:rsid w:val="006202B7"/>
    <w:rsid w:val="00630FC9"/>
    <w:rsid w:val="00636538"/>
    <w:rsid w:val="00640045"/>
    <w:rsid w:val="00643F6D"/>
    <w:rsid w:val="00651A79"/>
    <w:rsid w:val="00652071"/>
    <w:rsid w:val="006524AF"/>
    <w:rsid w:val="0066026D"/>
    <w:rsid w:val="00663768"/>
    <w:rsid w:val="00673614"/>
    <w:rsid w:val="006967E3"/>
    <w:rsid w:val="006A21DB"/>
    <w:rsid w:val="006A58AD"/>
    <w:rsid w:val="006B74AD"/>
    <w:rsid w:val="006C0D4A"/>
    <w:rsid w:val="006E0557"/>
    <w:rsid w:val="006F27E9"/>
    <w:rsid w:val="00704803"/>
    <w:rsid w:val="0070760B"/>
    <w:rsid w:val="00714C02"/>
    <w:rsid w:val="00730AC7"/>
    <w:rsid w:val="007429ED"/>
    <w:rsid w:val="00762DC6"/>
    <w:rsid w:val="00765DB2"/>
    <w:rsid w:val="00770BFC"/>
    <w:rsid w:val="00791705"/>
    <w:rsid w:val="00792796"/>
    <w:rsid w:val="007A033A"/>
    <w:rsid w:val="007A04B6"/>
    <w:rsid w:val="007A3995"/>
    <w:rsid w:val="007A5069"/>
    <w:rsid w:val="007B13CF"/>
    <w:rsid w:val="007B1525"/>
    <w:rsid w:val="007B3500"/>
    <w:rsid w:val="007C0670"/>
    <w:rsid w:val="007C1A32"/>
    <w:rsid w:val="007C7662"/>
    <w:rsid w:val="007D2699"/>
    <w:rsid w:val="007E050E"/>
    <w:rsid w:val="007E53CB"/>
    <w:rsid w:val="007E65E8"/>
    <w:rsid w:val="007F206F"/>
    <w:rsid w:val="007F51FD"/>
    <w:rsid w:val="00805D93"/>
    <w:rsid w:val="00807F65"/>
    <w:rsid w:val="008100C5"/>
    <w:rsid w:val="00810B69"/>
    <w:rsid w:val="00813E55"/>
    <w:rsid w:val="00814894"/>
    <w:rsid w:val="008276D0"/>
    <w:rsid w:val="00834257"/>
    <w:rsid w:val="00834A0B"/>
    <w:rsid w:val="008455ED"/>
    <w:rsid w:val="008619D8"/>
    <w:rsid w:val="00863718"/>
    <w:rsid w:val="00872FB1"/>
    <w:rsid w:val="00877A7D"/>
    <w:rsid w:val="0088131F"/>
    <w:rsid w:val="00883519"/>
    <w:rsid w:val="008862B0"/>
    <w:rsid w:val="0089304F"/>
    <w:rsid w:val="00896DB7"/>
    <w:rsid w:val="008B36D7"/>
    <w:rsid w:val="008C100F"/>
    <w:rsid w:val="008E380B"/>
    <w:rsid w:val="008E3C0A"/>
    <w:rsid w:val="008E7182"/>
    <w:rsid w:val="008F10C5"/>
    <w:rsid w:val="008F4F35"/>
    <w:rsid w:val="00900516"/>
    <w:rsid w:val="00905AC7"/>
    <w:rsid w:val="009104D4"/>
    <w:rsid w:val="0091127F"/>
    <w:rsid w:val="00916405"/>
    <w:rsid w:val="00946498"/>
    <w:rsid w:val="0098185E"/>
    <w:rsid w:val="00992FC4"/>
    <w:rsid w:val="009B59CF"/>
    <w:rsid w:val="009C0473"/>
    <w:rsid w:val="009C047B"/>
    <w:rsid w:val="009C7668"/>
    <w:rsid w:val="009D7EF6"/>
    <w:rsid w:val="009E3328"/>
    <w:rsid w:val="009E3C22"/>
    <w:rsid w:val="00A00916"/>
    <w:rsid w:val="00A021E0"/>
    <w:rsid w:val="00A07169"/>
    <w:rsid w:val="00A172D6"/>
    <w:rsid w:val="00A25454"/>
    <w:rsid w:val="00A26617"/>
    <w:rsid w:val="00A26FC9"/>
    <w:rsid w:val="00A358F9"/>
    <w:rsid w:val="00A4072A"/>
    <w:rsid w:val="00A41A17"/>
    <w:rsid w:val="00A44FC9"/>
    <w:rsid w:val="00A63A5F"/>
    <w:rsid w:val="00A7518E"/>
    <w:rsid w:val="00A80146"/>
    <w:rsid w:val="00AA2736"/>
    <w:rsid w:val="00AA30F5"/>
    <w:rsid w:val="00AA40C2"/>
    <w:rsid w:val="00AB15D8"/>
    <w:rsid w:val="00AB17E2"/>
    <w:rsid w:val="00AB3428"/>
    <w:rsid w:val="00AB76B2"/>
    <w:rsid w:val="00AC0C35"/>
    <w:rsid w:val="00AD0BA7"/>
    <w:rsid w:val="00AE40E5"/>
    <w:rsid w:val="00AE4ABC"/>
    <w:rsid w:val="00AF21A8"/>
    <w:rsid w:val="00AF5B40"/>
    <w:rsid w:val="00AF6B6B"/>
    <w:rsid w:val="00B0537A"/>
    <w:rsid w:val="00B22DBF"/>
    <w:rsid w:val="00B26865"/>
    <w:rsid w:val="00B2794C"/>
    <w:rsid w:val="00B31D62"/>
    <w:rsid w:val="00B33E6B"/>
    <w:rsid w:val="00B3796A"/>
    <w:rsid w:val="00B50093"/>
    <w:rsid w:val="00B86D1B"/>
    <w:rsid w:val="00BA4113"/>
    <w:rsid w:val="00BB6EF8"/>
    <w:rsid w:val="00BB735C"/>
    <w:rsid w:val="00BD1B0A"/>
    <w:rsid w:val="00BE1FB0"/>
    <w:rsid w:val="00BE2530"/>
    <w:rsid w:val="00BF1252"/>
    <w:rsid w:val="00C00DC1"/>
    <w:rsid w:val="00C01D59"/>
    <w:rsid w:val="00C033B2"/>
    <w:rsid w:val="00C03FA8"/>
    <w:rsid w:val="00C14948"/>
    <w:rsid w:val="00C21ADD"/>
    <w:rsid w:val="00C25415"/>
    <w:rsid w:val="00C315B8"/>
    <w:rsid w:val="00C31835"/>
    <w:rsid w:val="00C36057"/>
    <w:rsid w:val="00C42E3C"/>
    <w:rsid w:val="00C44EA3"/>
    <w:rsid w:val="00C65D58"/>
    <w:rsid w:val="00C66530"/>
    <w:rsid w:val="00C7374B"/>
    <w:rsid w:val="00C80BFB"/>
    <w:rsid w:val="00CA3917"/>
    <w:rsid w:val="00CA4444"/>
    <w:rsid w:val="00CC0F24"/>
    <w:rsid w:val="00CC71F5"/>
    <w:rsid w:val="00CE3AEC"/>
    <w:rsid w:val="00CE78ED"/>
    <w:rsid w:val="00CF3914"/>
    <w:rsid w:val="00CF7C4C"/>
    <w:rsid w:val="00D03E6E"/>
    <w:rsid w:val="00D0625C"/>
    <w:rsid w:val="00D15429"/>
    <w:rsid w:val="00D160DA"/>
    <w:rsid w:val="00D16A59"/>
    <w:rsid w:val="00D176C3"/>
    <w:rsid w:val="00D2201E"/>
    <w:rsid w:val="00D220D5"/>
    <w:rsid w:val="00D22F63"/>
    <w:rsid w:val="00D2568B"/>
    <w:rsid w:val="00D32F22"/>
    <w:rsid w:val="00D34644"/>
    <w:rsid w:val="00D3487F"/>
    <w:rsid w:val="00D35C6F"/>
    <w:rsid w:val="00D4560A"/>
    <w:rsid w:val="00D47E05"/>
    <w:rsid w:val="00D56F5E"/>
    <w:rsid w:val="00D63B49"/>
    <w:rsid w:val="00D70496"/>
    <w:rsid w:val="00D76A50"/>
    <w:rsid w:val="00D9189F"/>
    <w:rsid w:val="00D94E1C"/>
    <w:rsid w:val="00DB125B"/>
    <w:rsid w:val="00DB2C5C"/>
    <w:rsid w:val="00DC55E6"/>
    <w:rsid w:val="00DD5E01"/>
    <w:rsid w:val="00DE3E4C"/>
    <w:rsid w:val="00DE6907"/>
    <w:rsid w:val="00DF3301"/>
    <w:rsid w:val="00DF688D"/>
    <w:rsid w:val="00E32FC3"/>
    <w:rsid w:val="00E3340B"/>
    <w:rsid w:val="00E33E0C"/>
    <w:rsid w:val="00E543EF"/>
    <w:rsid w:val="00E60CED"/>
    <w:rsid w:val="00E73B88"/>
    <w:rsid w:val="00EA2CCA"/>
    <w:rsid w:val="00EB21FE"/>
    <w:rsid w:val="00EB6F86"/>
    <w:rsid w:val="00EC4416"/>
    <w:rsid w:val="00EC721E"/>
    <w:rsid w:val="00ED3955"/>
    <w:rsid w:val="00ED5195"/>
    <w:rsid w:val="00EE33E2"/>
    <w:rsid w:val="00EE4F75"/>
    <w:rsid w:val="00EF43D1"/>
    <w:rsid w:val="00F02687"/>
    <w:rsid w:val="00F02944"/>
    <w:rsid w:val="00F1755B"/>
    <w:rsid w:val="00F2313F"/>
    <w:rsid w:val="00F37787"/>
    <w:rsid w:val="00F41798"/>
    <w:rsid w:val="00F41C11"/>
    <w:rsid w:val="00F46ACB"/>
    <w:rsid w:val="00F552D3"/>
    <w:rsid w:val="00F60E5C"/>
    <w:rsid w:val="00F637C6"/>
    <w:rsid w:val="00F73F6A"/>
    <w:rsid w:val="00F74FC6"/>
    <w:rsid w:val="00F7756C"/>
    <w:rsid w:val="00F81726"/>
    <w:rsid w:val="00F93A5D"/>
    <w:rsid w:val="00F954E3"/>
    <w:rsid w:val="00FA2433"/>
    <w:rsid w:val="00FB6A6C"/>
    <w:rsid w:val="00FC618B"/>
    <w:rsid w:val="00FC73F5"/>
    <w:rsid w:val="00FE2B5A"/>
    <w:rsid w:val="00FF1F93"/>
    <w:rsid w:val="00FF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5E87"/>
  <w15:chartTrackingRefBased/>
  <w15:docId w15:val="{57999F80-0C87-4B05-9B37-21BBCFB8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047B"/>
    <w:rPr>
      <w:rFonts w:eastAsia="Times New Roman"/>
      <w:color w:val="000000"/>
      <w:sz w:val="22"/>
      <w:szCs w:val="22"/>
    </w:rPr>
  </w:style>
  <w:style w:type="character" w:customStyle="1" w:styleId="a4">
    <w:name w:val="Без интервала Знак"/>
    <w:link w:val="a3"/>
    <w:rsid w:val="009C047B"/>
    <w:rPr>
      <w:rFonts w:eastAsia="Times New Roman"/>
      <w:color w:val="000000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41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217</cp:revision>
  <dcterms:created xsi:type="dcterms:W3CDTF">2024-09-27T17:28:00Z</dcterms:created>
  <dcterms:modified xsi:type="dcterms:W3CDTF">2024-09-30T17:58:00Z</dcterms:modified>
</cp:coreProperties>
</file>